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568DC" w14:textId="3A418E95" w:rsidR="000A20BC" w:rsidRPr="003F28C5" w:rsidRDefault="000A20BC" w:rsidP="00CD7E0A">
      <w:pPr>
        <w:pStyle w:val="NoSpacing"/>
        <w:jc w:val="center"/>
        <w:rPr>
          <w:rFonts w:ascii="Times New Roman" w:hAnsi="Times New Roman" w:cs="Times New Roman"/>
          <w:b/>
          <w:sz w:val="24"/>
          <w:szCs w:val="24"/>
          <w:u w:val="single"/>
        </w:rPr>
      </w:pPr>
      <w:r w:rsidRPr="003F28C5">
        <w:rPr>
          <w:rFonts w:ascii="Times New Roman" w:hAnsi="Times New Roman" w:cs="Times New Roman"/>
          <w:b/>
          <w:sz w:val="24"/>
          <w:szCs w:val="24"/>
          <w:u w:val="single"/>
        </w:rPr>
        <w:t>MINUTES</w:t>
      </w:r>
    </w:p>
    <w:p w14:paraId="5654AE4A" w14:textId="77777777" w:rsidR="000A20BC" w:rsidRPr="00D17585" w:rsidRDefault="000A20BC" w:rsidP="000A20BC">
      <w:pPr>
        <w:pStyle w:val="NoSpacing"/>
        <w:rPr>
          <w:rFonts w:ascii="Times New Roman" w:hAnsi="Times New Roman" w:cs="Times New Roman"/>
          <w:b/>
          <w:bCs/>
          <w:sz w:val="24"/>
          <w:szCs w:val="24"/>
        </w:rPr>
      </w:pPr>
      <w:r w:rsidRPr="00D17585">
        <w:rPr>
          <w:rFonts w:ascii="Times New Roman" w:hAnsi="Times New Roman" w:cs="Times New Roman"/>
          <w:b/>
          <w:bCs/>
          <w:sz w:val="24"/>
          <w:szCs w:val="24"/>
        </w:rPr>
        <w:t>Livingston Parish</w:t>
      </w:r>
    </w:p>
    <w:p w14:paraId="09AF3C14" w14:textId="614F3B58" w:rsidR="000A20BC" w:rsidRPr="00D17585" w:rsidRDefault="00271DCF" w:rsidP="000A20BC">
      <w:pPr>
        <w:pStyle w:val="NoSpacing"/>
        <w:rPr>
          <w:rFonts w:ascii="Times New Roman" w:hAnsi="Times New Roman" w:cs="Times New Roman"/>
          <w:b/>
          <w:bCs/>
          <w:sz w:val="24"/>
          <w:szCs w:val="24"/>
        </w:rPr>
      </w:pPr>
      <w:r>
        <w:rPr>
          <w:rFonts w:ascii="Times New Roman" w:hAnsi="Times New Roman" w:cs="Times New Roman"/>
          <w:b/>
          <w:bCs/>
          <w:sz w:val="24"/>
          <w:szCs w:val="24"/>
        </w:rPr>
        <w:t>September 30</w:t>
      </w:r>
      <w:r w:rsidR="00444B1B" w:rsidRPr="00D17585">
        <w:rPr>
          <w:rFonts w:ascii="Times New Roman" w:hAnsi="Times New Roman" w:cs="Times New Roman"/>
          <w:b/>
          <w:bCs/>
          <w:sz w:val="24"/>
          <w:szCs w:val="24"/>
        </w:rPr>
        <w:t>, 2021</w:t>
      </w:r>
    </w:p>
    <w:p w14:paraId="22A09406" w14:textId="77777777" w:rsidR="000A20BC" w:rsidRPr="003F28C5" w:rsidRDefault="000A20BC" w:rsidP="000A20BC">
      <w:pPr>
        <w:pStyle w:val="NoSpacing"/>
        <w:rPr>
          <w:rFonts w:ascii="Times New Roman" w:hAnsi="Times New Roman" w:cs="Times New Roman"/>
          <w:sz w:val="24"/>
          <w:szCs w:val="24"/>
        </w:rPr>
      </w:pPr>
    </w:p>
    <w:p w14:paraId="0B480B47" w14:textId="3CDA41D3" w:rsidR="003C1345" w:rsidRPr="003F28C5" w:rsidRDefault="000A20BC" w:rsidP="003802AD">
      <w:pPr>
        <w:pStyle w:val="NoSpacing"/>
        <w:jc w:val="both"/>
        <w:rPr>
          <w:rFonts w:ascii="Times New Roman" w:hAnsi="Times New Roman" w:cs="Times New Roman"/>
          <w:sz w:val="24"/>
          <w:szCs w:val="24"/>
        </w:rPr>
      </w:pPr>
      <w:r w:rsidRPr="003F28C5">
        <w:rPr>
          <w:rFonts w:ascii="Times New Roman" w:hAnsi="Times New Roman" w:cs="Times New Roman"/>
          <w:sz w:val="24"/>
          <w:szCs w:val="24"/>
        </w:rPr>
        <w:t xml:space="preserve">Pursuant to notice duly posted in the public lobby of the Livingston Parish Governmental Building, the Livingston Parish Finance Committee met </w:t>
      </w:r>
      <w:r w:rsidR="00444B1B">
        <w:rPr>
          <w:rFonts w:ascii="Times New Roman" w:hAnsi="Times New Roman" w:cs="Times New Roman"/>
          <w:sz w:val="24"/>
          <w:szCs w:val="24"/>
        </w:rPr>
        <w:t xml:space="preserve">and convened via Zoom </w:t>
      </w:r>
      <w:r w:rsidRPr="003F28C5">
        <w:rPr>
          <w:rFonts w:ascii="Times New Roman" w:hAnsi="Times New Roman" w:cs="Times New Roman"/>
          <w:sz w:val="24"/>
          <w:szCs w:val="24"/>
        </w:rPr>
        <w:t xml:space="preserve">on </w:t>
      </w:r>
      <w:r w:rsidR="003723A4" w:rsidRPr="003F28C5">
        <w:rPr>
          <w:rFonts w:ascii="Times New Roman" w:hAnsi="Times New Roman" w:cs="Times New Roman"/>
          <w:sz w:val="24"/>
          <w:szCs w:val="24"/>
        </w:rPr>
        <w:t>T</w:t>
      </w:r>
      <w:r w:rsidR="00366312" w:rsidRPr="003F28C5">
        <w:rPr>
          <w:rFonts w:ascii="Times New Roman" w:hAnsi="Times New Roman" w:cs="Times New Roman"/>
          <w:sz w:val="24"/>
          <w:szCs w:val="24"/>
        </w:rPr>
        <w:t>hursday</w:t>
      </w:r>
      <w:r w:rsidRPr="003F28C5">
        <w:rPr>
          <w:rFonts w:ascii="Times New Roman" w:hAnsi="Times New Roman" w:cs="Times New Roman"/>
          <w:sz w:val="24"/>
          <w:szCs w:val="24"/>
        </w:rPr>
        <w:t>,</w:t>
      </w:r>
      <w:r w:rsidR="00267556" w:rsidRPr="003F28C5">
        <w:rPr>
          <w:rFonts w:ascii="Times New Roman" w:hAnsi="Times New Roman" w:cs="Times New Roman"/>
          <w:sz w:val="24"/>
          <w:szCs w:val="24"/>
        </w:rPr>
        <w:t xml:space="preserve"> </w:t>
      </w:r>
      <w:r w:rsidR="008174E5">
        <w:rPr>
          <w:rFonts w:ascii="Times New Roman" w:hAnsi="Times New Roman" w:cs="Times New Roman"/>
          <w:sz w:val="24"/>
          <w:szCs w:val="24"/>
        </w:rPr>
        <w:t>October 28</w:t>
      </w:r>
      <w:r w:rsidRPr="003F28C5">
        <w:rPr>
          <w:rFonts w:ascii="Times New Roman" w:hAnsi="Times New Roman" w:cs="Times New Roman"/>
          <w:sz w:val="24"/>
          <w:szCs w:val="24"/>
        </w:rPr>
        <w:t>, 20</w:t>
      </w:r>
      <w:r w:rsidR="0081677A" w:rsidRPr="003F28C5">
        <w:rPr>
          <w:rFonts w:ascii="Times New Roman" w:hAnsi="Times New Roman" w:cs="Times New Roman"/>
          <w:sz w:val="24"/>
          <w:szCs w:val="24"/>
        </w:rPr>
        <w:t>2</w:t>
      </w:r>
      <w:r w:rsidR="00EF414C" w:rsidRPr="003F28C5">
        <w:rPr>
          <w:rFonts w:ascii="Times New Roman" w:hAnsi="Times New Roman" w:cs="Times New Roman"/>
          <w:sz w:val="24"/>
          <w:szCs w:val="24"/>
        </w:rPr>
        <w:t>1</w:t>
      </w:r>
      <w:r w:rsidRPr="003F28C5">
        <w:rPr>
          <w:rFonts w:ascii="Times New Roman" w:hAnsi="Times New Roman" w:cs="Times New Roman"/>
          <w:sz w:val="24"/>
          <w:szCs w:val="24"/>
        </w:rPr>
        <w:t xml:space="preserve">, at the hour of </w:t>
      </w:r>
      <w:r w:rsidR="0081677A" w:rsidRPr="003F28C5">
        <w:rPr>
          <w:rFonts w:ascii="Times New Roman" w:hAnsi="Times New Roman" w:cs="Times New Roman"/>
          <w:sz w:val="24"/>
          <w:szCs w:val="24"/>
        </w:rPr>
        <w:t xml:space="preserve">five </w:t>
      </w:r>
      <w:r w:rsidR="006220CF" w:rsidRPr="003F28C5">
        <w:rPr>
          <w:rFonts w:ascii="Times New Roman" w:hAnsi="Times New Roman" w:cs="Times New Roman"/>
          <w:sz w:val="24"/>
          <w:szCs w:val="24"/>
        </w:rPr>
        <w:t>f</w:t>
      </w:r>
      <w:r w:rsidR="00444B1B">
        <w:rPr>
          <w:rFonts w:ascii="Times New Roman" w:hAnsi="Times New Roman" w:cs="Times New Roman"/>
          <w:sz w:val="24"/>
          <w:szCs w:val="24"/>
        </w:rPr>
        <w:t>ifty</w:t>
      </w:r>
      <w:r w:rsidR="006220CF" w:rsidRPr="003F28C5">
        <w:rPr>
          <w:rFonts w:ascii="Times New Roman" w:hAnsi="Times New Roman" w:cs="Times New Roman"/>
          <w:sz w:val="24"/>
          <w:szCs w:val="24"/>
        </w:rPr>
        <w:t>-five</w:t>
      </w:r>
      <w:r w:rsidR="00D53A2B" w:rsidRPr="003F28C5">
        <w:rPr>
          <w:rFonts w:ascii="Times New Roman" w:hAnsi="Times New Roman" w:cs="Times New Roman"/>
          <w:sz w:val="24"/>
          <w:szCs w:val="24"/>
        </w:rPr>
        <w:t xml:space="preserve"> </w:t>
      </w:r>
      <w:r w:rsidRPr="003F28C5">
        <w:rPr>
          <w:rFonts w:ascii="Times New Roman" w:hAnsi="Times New Roman" w:cs="Times New Roman"/>
          <w:sz w:val="24"/>
          <w:szCs w:val="24"/>
        </w:rPr>
        <w:t>(</w:t>
      </w:r>
      <w:r w:rsidR="0081677A" w:rsidRPr="003F28C5">
        <w:rPr>
          <w:rFonts w:ascii="Times New Roman" w:hAnsi="Times New Roman" w:cs="Times New Roman"/>
          <w:sz w:val="24"/>
          <w:szCs w:val="24"/>
        </w:rPr>
        <w:t>5:</w:t>
      </w:r>
      <w:r w:rsidR="00271DCF">
        <w:rPr>
          <w:rFonts w:ascii="Times New Roman" w:hAnsi="Times New Roman" w:cs="Times New Roman"/>
          <w:sz w:val="24"/>
          <w:szCs w:val="24"/>
        </w:rPr>
        <w:t>4</w:t>
      </w:r>
      <w:r w:rsidR="006220CF" w:rsidRPr="003F28C5">
        <w:rPr>
          <w:rFonts w:ascii="Times New Roman" w:hAnsi="Times New Roman" w:cs="Times New Roman"/>
          <w:sz w:val="24"/>
          <w:szCs w:val="24"/>
        </w:rPr>
        <w:t>5</w:t>
      </w:r>
      <w:r w:rsidRPr="003F28C5">
        <w:rPr>
          <w:rFonts w:ascii="Times New Roman" w:hAnsi="Times New Roman" w:cs="Times New Roman"/>
          <w:sz w:val="24"/>
          <w:szCs w:val="24"/>
        </w:rPr>
        <w:t xml:space="preserve">) p.m. </w:t>
      </w:r>
      <w:r w:rsidR="00271DCF">
        <w:rPr>
          <w:rFonts w:ascii="Times New Roman" w:hAnsi="Times New Roman" w:cs="Times New Roman"/>
          <w:sz w:val="24"/>
          <w:szCs w:val="24"/>
        </w:rPr>
        <w:t>via Zoom</w:t>
      </w:r>
      <w:r w:rsidRPr="003F28C5">
        <w:rPr>
          <w:rFonts w:ascii="Times New Roman" w:hAnsi="Times New Roman" w:cs="Times New Roman"/>
          <w:sz w:val="24"/>
          <w:szCs w:val="24"/>
        </w:rPr>
        <w:t xml:space="preserve"> with the following members present:</w:t>
      </w:r>
    </w:p>
    <w:p w14:paraId="6817571F" w14:textId="77777777" w:rsidR="003802AD" w:rsidRPr="00444B1B" w:rsidRDefault="003802AD" w:rsidP="003802AD">
      <w:pPr>
        <w:pStyle w:val="NoSpacing"/>
        <w:jc w:val="center"/>
        <w:rPr>
          <w:rFonts w:ascii="Times New Roman" w:hAnsi="Times New Roman" w:cs="Times New Roman"/>
          <w:sz w:val="24"/>
          <w:szCs w:val="24"/>
        </w:rPr>
      </w:pPr>
      <w:r w:rsidRPr="00444B1B">
        <w:rPr>
          <w:rFonts w:ascii="Times New Roman" w:hAnsi="Times New Roman" w:cs="Times New Roman"/>
          <w:sz w:val="24"/>
          <w:szCs w:val="24"/>
        </w:rPr>
        <w:t>Shane Mack</w:t>
      </w:r>
    </w:p>
    <w:p w14:paraId="627620D8" w14:textId="77777777" w:rsidR="003802AD" w:rsidRPr="003F28C5" w:rsidRDefault="003802AD" w:rsidP="003802AD">
      <w:pPr>
        <w:pStyle w:val="NoSpacing"/>
        <w:jc w:val="center"/>
        <w:rPr>
          <w:rFonts w:ascii="Times New Roman" w:hAnsi="Times New Roman" w:cs="Times New Roman"/>
          <w:sz w:val="24"/>
          <w:szCs w:val="24"/>
        </w:rPr>
      </w:pPr>
      <w:r w:rsidRPr="003F28C5">
        <w:rPr>
          <w:rFonts w:ascii="Times New Roman" w:hAnsi="Times New Roman" w:cs="Times New Roman"/>
          <w:sz w:val="24"/>
          <w:szCs w:val="24"/>
        </w:rPr>
        <w:t>Gerald McMorris</w:t>
      </w:r>
    </w:p>
    <w:p w14:paraId="15FB7773" w14:textId="1052403C" w:rsidR="003802AD" w:rsidRPr="003F28C5" w:rsidRDefault="003802AD" w:rsidP="003802AD">
      <w:pPr>
        <w:pStyle w:val="NoSpacing"/>
        <w:jc w:val="center"/>
        <w:rPr>
          <w:rFonts w:ascii="Times New Roman" w:hAnsi="Times New Roman" w:cs="Times New Roman"/>
          <w:sz w:val="24"/>
          <w:szCs w:val="24"/>
        </w:rPr>
      </w:pPr>
      <w:r w:rsidRPr="003F28C5">
        <w:rPr>
          <w:rFonts w:ascii="Times New Roman" w:hAnsi="Times New Roman" w:cs="Times New Roman"/>
          <w:sz w:val="24"/>
          <w:szCs w:val="24"/>
        </w:rPr>
        <w:t>Jeff Ard – Chair</w:t>
      </w:r>
    </w:p>
    <w:p w14:paraId="3E7706DA" w14:textId="77777777" w:rsidR="003802AD" w:rsidRPr="00D9091D" w:rsidRDefault="003802AD" w:rsidP="003802AD">
      <w:pPr>
        <w:pStyle w:val="NoSpacing"/>
        <w:jc w:val="center"/>
        <w:rPr>
          <w:rFonts w:ascii="Times New Roman" w:hAnsi="Times New Roman" w:cs="Times New Roman"/>
          <w:sz w:val="10"/>
          <w:szCs w:val="10"/>
        </w:rPr>
      </w:pPr>
    </w:p>
    <w:p w14:paraId="3C59C872" w14:textId="7E602321" w:rsidR="000A20BC" w:rsidRDefault="00815C24" w:rsidP="00444B1B">
      <w:pPr>
        <w:pStyle w:val="NoSpacing"/>
        <w:jc w:val="both"/>
        <w:rPr>
          <w:rFonts w:ascii="Times New Roman" w:hAnsi="Times New Roman" w:cs="Times New Roman"/>
          <w:sz w:val="24"/>
          <w:szCs w:val="24"/>
        </w:rPr>
      </w:pPr>
      <w:r w:rsidRPr="00444B1B">
        <w:rPr>
          <w:rFonts w:ascii="Times New Roman" w:hAnsi="Times New Roman" w:cs="Times New Roman"/>
          <w:bCs/>
          <w:sz w:val="24"/>
          <w:szCs w:val="24"/>
        </w:rPr>
        <w:t xml:space="preserve">Also </w:t>
      </w:r>
      <w:r w:rsidR="000A20BC" w:rsidRPr="00444B1B">
        <w:rPr>
          <w:rFonts w:ascii="Times New Roman" w:hAnsi="Times New Roman" w:cs="Times New Roman"/>
          <w:bCs/>
          <w:sz w:val="24"/>
          <w:szCs w:val="24"/>
        </w:rPr>
        <w:t>Present</w:t>
      </w:r>
      <w:r w:rsidR="000A20BC" w:rsidRPr="003F28C5">
        <w:rPr>
          <w:rFonts w:ascii="Times New Roman" w:hAnsi="Times New Roman" w:cs="Times New Roman"/>
          <w:sz w:val="24"/>
          <w:szCs w:val="24"/>
        </w:rPr>
        <w:t xml:space="preserve">:  </w:t>
      </w:r>
      <w:r w:rsidR="005350B8" w:rsidRPr="003F28C5">
        <w:rPr>
          <w:rFonts w:ascii="Times New Roman" w:hAnsi="Times New Roman" w:cs="Times New Roman"/>
          <w:sz w:val="24"/>
          <w:szCs w:val="24"/>
        </w:rPr>
        <w:t xml:space="preserve"> </w:t>
      </w:r>
      <w:r w:rsidR="00D307BC" w:rsidRPr="003F28C5">
        <w:rPr>
          <w:rFonts w:ascii="Times New Roman" w:hAnsi="Times New Roman" w:cs="Times New Roman"/>
          <w:sz w:val="24"/>
          <w:szCs w:val="24"/>
        </w:rPr>
        <w:t>Jennifer Meyers, Finance Director</w:t>
      </w:r>
      <w:r w:rsidR="001B53DF" w:rsidRPr="003F28C5">
        <w:rPr>
          <w:rFonts w:ascii="Times New Roman" w:hAnsi="Times New Roman" w:cs="Times New Roman"/>
          <w:sz w:val="24"/>
          <w:szCs w:val="24"/>
        </w:rPr>
        <w:t xml:space="preserve">    </w:t>
      </w:r>
      <w:r w:rsidR="00864F81">
        <w:rPr>
          <w:rFonts w:ascii="Times New Roman" w:hAnsi="Times New Roman" w:cs="Times New Roman"/>
          <w:sz w:val="24"/>
          <w:szCs w:val="24"/>
        </w:rPr>
        <w:t xml:space="preserve"> </w:t>
      </w:r>
    </w:p>
    <w:p w14:paraId="4930A48B" w14:textId="0A3C1238" w:rsidR="00B72B70" w:rsidRPr="003F28C5" w:rsidRDefault="00B72B70" w:rsidP="00444B1B">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Garry Talbert, Council Chair</w:t>
      </w:r>
    </w:p>
    <w:p w14:paraId="478B41D3" w14:textId="77777777" w:rsidR="007A19F6" w:rsidRPr="003F28C5" w:rsidRDefault="000F4C34" w:rsidP="00E3071A">
      <w:pPr>
        <w:pStyle w:val="NoSpacing"/>
        <w:jc w:val="both"/>
        <w:rPr>
          <w:rFonts w:ascii="Times New Roman" w:hAnsi="Times New Roman" w:cs="Times New Roman"/>
          <w:sz w:val="24"/>
          <w:szCs w:val="24"/>
        </w:rPr>
      </w:pPr>
      <w:r w:rsidRPr="003F28C5">
        <w:rPr>
          <w:rFonts w:ascii="Times New Roman" w:hAnsi="Times New Roman" w:cs="Times New Roman"/>
          <w:sz w:val="24"/>
          <w:szCs w:val="24"/>
        </w:rPr>
        <w:t>------------------------------------------------</w:t>
      </w:r>
      <w:r w:rsidR="007A19F6" w:rsidRPr="003F28C5">
        <w:rPr>
          <w:rFonts w:ascii="Times New Roman" w:hAnsi="Times New Roman" w:cs="Times New Roman"/>
          <w:sz w:val="24"/>
          <w:szCs w:val="24"/>
        </w:rPr>
        <w:t xml:space="preserve">           </w:t>
      </w:r>
    </w:p>
    <w:p w14:paraId="5FDA20CF" w14:textId="54B80888" w:rsidR="00743E66" w:rsidRPr="003F28C5" w:rsidRDefault="00743E66" w:rsidP="00743E66">
      <w:pPr>
        <w:pStyle w:val="NoSpacing"/>
        <w:jc w:val="both"/>
        <w:rPr>
          <w:rFonts w:ascii="Times New Roman" w:hAnsi="Times New Roman" w:cs="Times New Roman"/>
          <w:sz w:val="24"/>
          <w:szCs w:val="24"/>
        </w:rPr>
      </w:pPr>
      <w:r w:rsidRPr="003F28C5">
        <w:rPr>
          <w:rFonts w:ascii="Times New Roman" w:hAnsi="Times New Roman" w:cs="Times New Roman"/>
          <w:sz w:val="24"/>
          <w:szCs w:val="24"/>
        </w:rPr>
        <w:t xml:space="preserve">The Chair, called the meeting to order and asked the Deputy Clerk to call the roll.  </w:t>
      </w:r>
    </w:p>
    <w:p w14:paraId="45A8834A" w14:textId="1EBB91F9" w:rsidR="00543595" w:rsidRPr="003F28C5" w:rsidRDefault="00543595" w:rsidP="00DE4763">
      <w:pPr>
        <w:pStyle w:val="NoSpacing"/>
        <w:jc w:val="both"/>
        <w:rPr>
          <w:rFonts w:ascii="Times New Roman" w:hAnsi="Times New Roman" w:cs="Times New Roman"/>
          <w:sz w:val="24"/>
          <w:szCs w:val="24"/>
        </w:rPr>
      </w:pPr>
      <w:r w:rsidRPr="003F28C5">
        <w:rPr>
          <w:rFonts w:ascii="Times New Roman" w:hAnsi="Times New Roman" w:cs="Times New Roman"/>
          <w:sz w:val="24"/>
          <w:szCs w:val="24"/>
        </w:rPr>
        <w:t>-----------------------------------------------</w:t>
      </w:r>
    </w:p>
    <w:p w14:paraId="60BDEB5A" w14:textId="7F74A180" w:rsidR="009B725E" w:rsidRDefault="00CE4823" w:rsidP="00A205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chair addressed agenda item </w:t>
      </w:r>
      <w:r w:rsidR="00A2051A">
        <w:rPr>
          <w:rFonts w:ascii="Times New Roman" w:eastAsia="Times New Roman" w:hAnsi="Times New Roman" w:cs="Times New Roman"/>
          <w:sz w:val="24"/>
          <w:szCs w:val="24"/>
        </w:rPr>
        <w:t>3, “Old Business”</w:t>
      </w:r>
      <w:r w:rsidR="006C08B2">
        <w:rPr>
          <w:rFonts w:ascii="Times New Roman" w:eastAsia="Times New Roman" w:hAnsi="Times New Roman" w:cs="Times New Roman"/>
          <w:sz w:val="24"/>
          <w:szCs w:val="24"/>
        </w:rPr>
        <w:t>.</w:t>
      </w:r>
      <w:r w:rsidR="00A2051A">
        <w:rPr>
          <w:rFonts w:ascii="Times New Roman" w:eastAsia="Times New Roman" w:hAnsi="Times New Roman" w:cs="Times New Roman"/>
          <w:sz w:val="24"/>
          <w:szCs w:val="24"/>
        </w:rPr>
        <w:t xml:space="preserve"> </w:t>
      </w:r>
      <w:r w:rsidR="006C08B2">
        <w:rPr>
          <w:rFonts w:ascii="Times New Roman" w:eastAsia="Times New Roman" w:hAnsi="Times New Roman" w:cs="Times New Roman"/>
          <w:sz w:val="24"/>
          <w:szCs w:val="24"/>
        </w:rPr>
        <w:t>H</w:t>
      </w:r>
      <w:r w:rsidR="00A2051A">
        <w:rPr>
          <w:rFonts w:ascii="Times New Roman" w:eastAsia="Times New Roman" w:hAnsi="Times New Roman" w:cs="Times New Roman"/>
          <w:sz w:val="24"/>
          <w:szCs w:val="24"/>
        </w:rPr>
        <w:t xml:space="preserve">aving none, </w:t>
      </w:r>
      <w:r w:rsidR="006C08B2">
        <w:rPr>
          <w:rFonts w:ascii="Times New Roman" w:eastAsia="Times New Roman" w:hAnsi="Times New Roman" w:cs="Times New Roman"/>
          <w:sz w:val="24"/>
          <w:szCs w:val="24"/>
        </w:rPr>
        <w:t>t</w:t>
      </w:r>
      <w:r w:rsidR="00A2051A">
        <w:rPr>
          <w:rFonts w:ascii="Times New Roman" w:eastAsia="Times New Roman" w:hAnsi="Times New Roman" w:cs="Times New Roman"/>
          <w:sz w:val="24"/>
          <w:szCs w:val="24"/>
        </w:rPr>
        <w:t xml:space="preserve">he </w:t>
      </w:r>
      <w:r w:rsidR="006C08B2">
        <w:rPr>
          <w:rFonts w:ascii="Times New Roman" w:eastAsia="Times New Roman" w:hAnsi="Times New Roman" w:cs="Times New Roman"/>
          <w:sz w:val="24"/>
          <w:szCs w:val="24"/>
        </w:rPr>
        <w:t xml:space="preserve">chair then </w:t>
      </w:r>
      <w:r w:rsidR="00A2051A">
        <w:rPr>
          <w:rFonts w:ascii="Times New Roman" w:eastAsia="Times New Roman" w:hAnsi="Times New Roman" w:cs="Times New Roman"/>
          <w:sz w:val="24"/>
          <w:szCs w:val="24"/>
        </w:rPr>
        <w:t>called upon Jennifer Meyers, Finance Director</w:t>
      </w:r>
      <w:r w:rsidR="009B725E">
        <w:rPr>
          <w:rFonts w:ascii="Times New Roman" w:eastAsia="Times New Roman" w:hAnsi="Times New Roman" w:cs="Times New Roman"/>
          <w:sz w:val="24"/>
          <w:szCs w:val="24"/>
        </w:rPr>
        <w:t>, to address agenda item number 4, “New Business</w:t>
      </w:r>
      <w:r w:rsidR="006C08B2">
        <w:rPr>
          <w:rFonts w:ascii="Times New Roman" w:eastAsia="Times New Roman" w:hAnsi="Times New Roman" w:cs="Times New Roman"/>
          <w:sz w:val="24"/>
          <w:szCs w:val="24"/>
        </w:rPr>
        <w:t>”</w:t>
      </w:r>
      <w:r w:rsidR="009B725E">
        <w:rPr>
          <w:rFonts w:ascii="Times New Roman" w:eastAsia="Times New Roman" w:hAnsi="Times New Roman" w:cs="Times New Roman"/>
          <w:sz w:val="24"/>
          <w:szCs w:val="24"/>
        </w:rPr>
        <w:t>.</w:t>
      </w:r>
    </w:p>
    <w:p w14:paraId="5EAB4813" w14:textId="77777777" w:rsidR="009B725E" w:rsidRPr="00D9091D" w:rsidRDefault="009B725E" w:rsidP="00A2051A">
      <w:pPr>
        <w:spacing w:after="0" w:line="240" w:lineRule="auto"/>
        <w:jc w:val="both"/>
        <w:rPr>
          <w:rFonts w:ascii="Times New Roman" w:eastAsia="Times New Roman" w:hAnsi="Times New Roman" w:cs="Times New Roman"/>
          <w:sz w:val="10"/>
          <w:szCs w:val="10"/>
        </w:rPr>
      </w:pPr>
    </w:p>
    <w:p w14:paraId="25C75522" w14:textId="79AE7BC2" w:rsidR="00D9091D" w:rsidRDefault="009B725E" w:rsidP="00D909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Meyers </w:t>
      </w:r>
      <w:r w:rsidR="008174E5">
        <w:rPr>
          <w:rFonts w:ascii="Times New Roman" w:eastAsia="Times New Roman" w:hAnsi="Times New Roman" w:cs="Times New Roman"/>
          <w:sz w:val="24"/>
          <w:szCs w:val="24"/>
        </w:rPr>
        <w:t xml:space="preserve">stated that she had sent an email earlier in the day that instead of year-to-date financials, it included the second draft of the budget with the up-to-date numbers as of today. The second draft of the budget has also been updated with the grant money excluding the hazard mitigation in fund 118. She stated that she is still inquiring about some </w:t>
      </w:r>
      <w:proofErr w:type="gramStart"/>
      <w:r w:rsidR="008174E5">
        <w:rPr>
          <w:rFonts w:ascii="Times New Roman" w:eastAsia="Times New Roman" w:hAnsi="Times New Roman" w:cs="Times New Roman"/>
          <w:sz w:val="24"/>
          <w:szCs w:val="24"/>
        </w:rPr>
        <w:t>information</w:t>
      </w:r>
      <w:proofErr w:type="gramEnd"/>
      <w:r w:rsidR="008174E5">
        <w:rPr>
          <w:rFonts w:ascii="Times New Roman" w:eastAsia="Times New Roman" w:hAnsi="Times New Roman" w:cs="Times New Roman"/>
          <w:sz w:val="24"/>
          <w:szCs w:val="24"/>
        </w:rPr>
        <w:t xml:space="preserve"> and it will be updated before we introduce the budget as an ordinance next month. She started with the high points of the budget, stating that if we get reimbursed from OCD four our ten percent (10%) cost share of the 2016 flood PW’s and our ten percent (10%) cost share from the NRCS that we’ve done so </w:t>
      </w:r>
      <w:proofErr w:type="gramStart"/>
      <w:r w:rsidR="008174E5">
        <w:rPr>
          <w:rFonts w:ascii="Times New Roman" w:eastAsia="Times New Roman" w:hAnsi="Times New Roman" w:cs="Times New Roman"/>
          <w:sz w:val="24"/>
          <w:szCs w:val="24"/>
        </w:rPr>
        <w:t>far</w:t>
      </w:r>
      <w:proofErr w:type="gramEnd"/>
      <w:r w:rsidR="008174E5">
        <w:rPr>
          <w:rFonts w:ascii="Times New Roman" w:eastAsia="Times New Roman" w:hAnsi="Times New Roman" w:cs="Times New Roman"/>
          <w:sz w:val="24"/>
          <w:szCs w:val="24"/>
        </w:rPr>
        <w:t xml:space="preserve"> we will have over five million ($5,000,000) dollars to have for future drainage projects with NRCS and they are anticipating getting those reimbursements next year. She reported that if the numbers </w:t>
      </w:r>
      <w:proofErr w:type="gramStart"/>
      <w:r w:rsidR="008174E5">
        <w:rPr>
          <w:rFonts w:ascii="Times New Roman" w:eastAsia="Times New Roman" w:hAnsi="Times New Roman" w:cs="Times New Roman"/>
          <w:sz w:val="24"/>
          <w:szCs w:val="24"/>
        </w:rPr>
        <w:t>hold</w:t>
      </w:r>
      <w:proofErr w:type="gramEnd"/>
      <w:r w:rsidR="008174E5">
        <w:rPr>
          <w:rFonts w:ascii="Times New Roman" w:eastAsia="Times New Roman" w:hAnsi="Times New Roman" w:cs="Times New Roman"/>
          <w:sz w:val="24"/>
          <w:szCs w:val="24"/>
        </w:rPr>
        <w:t xml:space="preserve"> we will have had a very good year at the jail with a small amount of sick inmates or inmates that require expensive medications. If these numbers hold, we will have cut the jail deficit in half by the end of next year. The original deficit was ten million dollars and if the budget holds for this year and next we will be at a five point two-million-dollar deficit. </w:t>
      </w:r>
    </w:p>
    <w:p w14:paraId="296BD74A" w14:textId="292EF46C" w:rsidR="008174E5" w:rsidRDefault="008174E5" w:rsidP="00D9091D">
      <w:pPr>
        <w:spacing w:after="0" w:line="240" w:lineRule="auto"/>
        <w:jc w:val="both"/>
        <w:rPr>
          <w:rFonts w:ascii="Times New Roman" w:eastAsia="Times New Roman" w:hAnsi="Times New Roman" w:cs="Times New Roman"/>
          <w:sz w:val="24"/>
          <w:szCs w:val="24"/>
        </w:rPr>
      </w:pPr>
    </w:p>
    <w:p w14:paraId="0963921A" w14:textId="6A20AE86" w:rsidR="008174E5" w:rsidRDefault="008174E5" w:rsidP="00D909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Ms. Meyers went on to explain that their packet contained the check register, general ledger, and sales tax numbers that we’re updated today. She stated the ordinance will be introduced on November 18</w:t>
      </w:r>
      <w:r w:rsidRPr="008174E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with the Chair affirming. </w:t>
      </w:r>
    </w:p>
    <w:p w14:paraId="02D43322" w14:textId="21BA5AC6" w:rsidR="008174E5" w:rsidRDefault="008174E5" w:rsidP="00D9091D">
      <w:pPr>
        <w:spacing w:after="0" w:line="240" w:lineRule="auto"/>
        <w:jc w:val="both"/>
        <w:rPr>
          <w:rFonts w:ascii="Times New Roman" w:eastAsia="Times New Roman" w:hAnsi="Times New Roman" w:cs="Times New Roman"/>
          <w:sz w:val="24"/>
          <w:szCs w:val="24"/>
        </w:rPr>
      </w:pPr>
    </w:p>
    <w:p w14:paraId="053912FC" w14:textId="3D1D52C7" w:rsidR="008174E5" w:rsidRDefault="008174E5" w:rsidP="00D909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Finance Chair, Jeff Ard asked if anyone had questions:</w:t>
      </w:r>
    </w:p>
    <w:p w14:paraId="28FD6F51" w14:textId="1DA433CB" w:rsidR="008174E5" w:rsidRDefault="008174E5" w:rsidP="00D9091D">
      <w:pPr>
        <w:spacing w:after="0" w:line="240" w:lineRule="auto"/>
        <w:jc w:val="both"/>
        <w:rPr>
          <w:rFonts w:ascii="Times New Roman" w:eastAsia="Times New Roman" w:hAnsi="Times New Roman" w:cs="Times New Roman"/>
          <w:sz w:val="24"/>
          <w:szCs w:val="24"/>
        </w:rPr>
      </w:pPr>
    </w:p>
    <w:p w14:paraId="3F63C385" w14:textId="3DDE49B3" w:rsidR="008174E5" w:rsidRDefault="00D13597" w:rsidP="00D909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Councilman </w:t>
      </w:r>
      <w:r w:rsidR="008174E5">
        <w:rPr>
          <w:rFonts w:ascii="Times New Roman" w:eastAsia="Times New Roman" w:hAnsi="Times New Roman" w:cs="Times New Roman"/>
          <w:sz w:val="24"/>
          <w:szCs w:val="24"/>
        </w:rPr>
        <w:t xml:space="preserve">Mack questioned how much we would be spending </w:t>
      </w:r>
      <w:r>
        <w:rPr>
          <w:rFonts w:ascii="Times New Roman" w:eastAsia="Times New Roman" w:hAnsi="Times New Roman" w:cs="Times New Roman"/>
          <w:sz w:val="24"/>
          <w:szCs w:val="24"/>
        </w:rPr>
        <w:t xml:space="preserve">on the over-lay program next year? Ms. Meyers stated that she has twelve million in that fund right now and she is comfortable with that number as of right now. Putting that twelve (12) million in for over-lay still leaves eight million in the fund balance, when she calculated the </w:t>
      </w:r>
      <w:proofErr w:type="gramStart"/>
      <w:r>
        <w:rPr>
          <w:rFonts w:ascii="Times New Roman" w:eastAsia="Times New Roman" w:hAnsi="Times New Roman" w:cs="Times New Roman"/>
          <w:sz w:val="24"/>
          <w:szCs w:val="24"/>
        </w:rPr>
        <w:t>grant</w:t>
      </w:r>
      <w:proofErr w:type="gramEnd"/>
      <w:r>
        <w:rPr>
          <w:rFonts w:ascii="Times New Roman" w:eastAsia="Times New Roman" w:hAnsi="Times New Roman" w:cs="Times New Roman"/>
          <w:sz w:val="24"/>
          <w:szCs w:val="24"/>
        </w:rPr>
        <w:t xml:space="preserve"> she only needed a little more than five million dollars so that twelve million could be bumped up as soon as April of next year.</w:t>
      </w:r>
    </w:p>
    <w:p w14:paraId="2A1FBE85" w14:textId="1EDCBCED" w:rsidR="00D13597" w:rsidRDefault="00D13597" w:rsidP="00D9091D">
      <w:pPr>
        <w:spacing w:after="0" w:line="240" w:lineRule="auto"/>
        <w:jc w:val="both"/>
        <w:rPr>
          <w:rFonts w:ascii="Times New Roman" w:eastAsia="Times New Roman" w:hAnsi="Times New Roman" w:cs="Times New Roman"/>
          <w:sz w:val="24"/>
          <w:szCs w:val="24"/>
        </w:rPr>
      </w:pPr>
    </w:p>
    <w:p w14:paraId="154883F3" w14:textId="11A4FF3D" w:rsidR="00D13597" w:rsidRDefault="00D13597" w:rsidP="00D909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Councilman Mack questioned the </w:t>
      </w:r>
      <w:proofErr w:type="gramStart"/>
      <w:r>
        <w:rPr>
          <w:rFonts w:ascii="Times New Roman" w:eastAsia="Times New Roman" w:hAnsi="Times New Roman" w:cs="Times New Roman"/>
          <w:sz w:val="24"/>
          <w:szCs w:val="24"/>
        </w:rPr>
        <w:t>twenty seven</w:t>
      </w:r>
      <w:proofErr w:type="gramEnd"/>
      <w:r>
        <w:rPr>
          <w:rFonts w:ascii="Times New Roman" w:eastAsia="Times New Roman" w:hAnsi="Times New Roman" w:cs="Times New Roman"/>
          <w:sz w:val="24"/>
          <w:szCs w:val="24"/>
        </w:rPr>
        <w:t xml:space="preserve"> (27) million special revenue. He questioned where that money comes from and where it’s going. Ms. Meyers stated that fund is separate from the general fund and comes from court funds, </w:t>
      </w:r>
      <w:proofErr w:type="gramStart"/>
      <w:r>
        <w:rPr>
          <w:rFonts w:ascii="Times New Roman" w:eastAsia="Times New Roman" w:hAnsi="Times New Roman" w:cs="Times New Roman"/>
          <w:sz w:val="24"/>
          <w:szCs w:val="24"/>
        </w:rPr>
        <w:t>court house</w:t>
      </w:r>
      <w:proofErr w:type="gramEnd"/>
      <w:r>
        <w:rPr>
          <w:rFonts w:ascii="Times New Roman" w:eastAsia="Times New Roman" w:hAnsi="Times New Roman" w:cs="Times New Roman"/>
          <w:sz w:val="24"/>
          <w:szCs w:val="24"/>
        </w:rPr>
        <w:t xml:space="preserve"> funds, and the health unit fund. These are reported as special revenue because they are not debt-service funds they are raising revenue for a special purpose. </w:t>
      </w:r>
    </w:p>
    <w:p w14:paraId="0AEF54B5" w14:textId="1A9164B8" w:rsidR="00D13597" w:rsidRDefault="00D13597" w:rsidP="00D9091D">
      <w:pPr>
        <w:spacing w:after="0" w:line="240" w:lineRule="auto"/>
        <w:jc w:val="both"/>
        <w:rPr>
          <w:rFonts w:ascii="Times New Roman" w:eastAsia="Times New Roman" w:hAnsi="Times New Roman" w:cs="Times New Roman"/>
          <w:sz w:val="24"/>
          <w:szCs w:val="24"/>
        </w:rPr>
      </w:pPr>
    </w:p>
    <w:p w14:paraId="708C257D" w14:textId="77777777" w:rsidR="004914DA" w:rsidRDefault="00D13597" w:rsidP="00D909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Councilman Delatte questioned the twelve million and asked how much would be collected in the ¾ cent sales tax. Ms. Meyers stated the seventeen (17) million would be collected in our 75% of the one (1) cent sales tax. Mr. Delatte questioned the debt and Ms. Meyers stated that we have no debt and the bonds have been paid off. Mr. Delatte confirmed that twelve million would be put into the overlay program and questioned the difference of five (5) million </w:t>
      </w:r>
      <w:r w:rsidR="004914DA">
        <w:rPr>
          <w:rFonts w:ascii="Times New Roman" w:eastAsia="Times New Roman" w:hAnsi="Times New Roman" w:cs="Times New Roman"/>
          <w:sz w:val="24"/>
          <w:szCs w:val="24"/>
        </w:rPr>
        <w:t xml:space="preserve">dollars. Ms. Meyers stated that it’s going into funds that are a combination of DPW employees and matches for grants for federal funding. The grant matches are associated with </w:t>
      </w:r>
      <w:proofErr w:type="gramStart"/>
      <w:r w:rsidR="004914DA">
        <w:rPr>
          <w:rFonts w:ascii="Times New Roman" w:eastAsia="Times New Roman" w:hAnsi="Times New Roman" w:cs="Times New Roman"/>
          <w:sz w:val="24"/>
          <w:szCs w:val="24"/>
        </w:rPr>
        <w:t>Amite Church road</w:t>
      </w:r>
      <w:proofErr w:type="gramEnd"/>
      <w:r w:rsidR="004914DA">
        <w:rPr>
          <w:rFonts w:ascii="Times New Roman" w:eastAsia="Times New Roman" w:hAnsi="Times New Roman" w:cs="Times New Roman"/>
          <w:sz w:val="24"/>
          <w:szCs w:val="24"/>
        </w:rPr>
        <w:t xml:space="preserve">, Forrest Delatte road, Buddy Ellis road, Cook road, </w:t>
      </w:r>
      <w:proofErr w:type="spellStart"/>
      <w:r w:rsidR="004914DA">
        <w:rPr>
          <w:rFonts w:ascii="Times New Roman" w:eastAsia="Times New Roman" w:hAnsi="Times New Roman" w:cs="Times New Roman"/>
          <w:sz w:val="24"/>
          <w:szCs w:val="24"/>
        </w:rPr>
        <w:t>Juban</w:t>
      </w:r>
      <w:proofErr w:type="spellEnd"/>
      <w:r w:rsidR="004914DA">
        <w:rPr>
          <w:rFonts w:ascii="Times New Roman" w:eastAsia="Times New Roman" w:hAnsi="Times New Roman" w:cs="Times New Roman"/>
          <w:sz w:val="24"/>
          <w:szCs w:val="24"/>
        </w:rPr>
        <w:t xml:space="preserve"> North extension, the off-system bridge program, Linder road bridge replacement, in all it’s about ten (10) projects currently going on that we are providing match for. </w:t>
      </w:r>
    </w:p>
    <w:p w14:paraId="1B90B72B" w14:textId="77777777" w:rsidR="004914DA" w:rsidRDefault="004914DA" w:rsidP="00D9091D">
      <w:pPr>
        <w:spacing w:after="0" w:line="240" w:lineRule="auto"/>
        <w:jc w:val="both"/>
        <w:rPr>
          <w:rFonts w:ascii="Times New Roman" w:eastAsia="Times New Roman" w:hAnsi="Times New Roman" w:cs="Times New Roman"/>
          <w:sz w:val="24"/>
          <w:szCs w:val="24"/>
        </w:rPr>
      </w:pPr>
    </w:p>
    <w:p w14:paraId="56D1ACD3" w14:textId="3835456A" w:rsidR="00D13597" w:rsidRDefault="004914DA" w:rsidP="00D909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Councilman Talbert questioned Ms. Meyers on the American Rescue Fund (fund 107) and Ms. Meyers stated that we received half (1/2) of our allocation of 13.67 million and we should receive the second half, another 13.67 million, by June of next year (2022). Mr. Talbert asked if that was budgeted in the 2021 budget. Ms. Meyers stated that we did not budget for that 26 million in 2021. Mr. Talbert questioned if we authorized the spending of any of that money and Ms. Meyers stated no. The 13.67 million will be in the 2021 budget but we haven’t spent any. She also stated there are projects they are researching to be funded from that fund this year (2021). </w:t>
      </w:r>
      <w:r w:rsidR="00AB709B">
        <w:rPr>
          <w:rFonts w:ascii="Times New Roman" w:eastAsia="Times New Roman" w:hAnsi="Times New Roman" w:cs="Times New Roman"/>
          <w:sz w:val="24"/>
          <w:szCs w:val="24"/>
        </w:rPr>
        <w:t xml:space="preserve">Mr. Talbert stated that he was asking because Senate resolution 3011 and house resolution 5735 will allow us to spend that money a lot of other ways than originally intended. If these bills </w:t>
      </w:r>
      <w:proofErr w:type="gramStart"/>
      <w:r w:rsidR="00AB709B">
        <w:rPr>
          <w:rFonts w:ascii="Times New Roman" w:eastAsia="Times New Roman" w:hAnsi="Times New Roman" w:cs="Times New Roman"/>
          <w:sz w:val="24"/>
          <w:szCs w:val="24"/>
        </w:rPr>
        <w:t>pass</w:t>
      </w:r>
      <w:proofErr w:type="gramEnd"/>
      <w:r w:rsidR="00AB709B">
        <w:rPr>
          <w:rFonts w:ascii="Times New Roman" w:eastAsia="Times New Roman" w:hAnsi="Times New Roman" w:cs="Times New Roman"/>
          <w:sz w:val="24"/>
          <w:szCs w:val="24"/>
        </w:rPr>
        <w:t xml:space="preserve"> we may be able to fund projects that we previously could not, and Mr. Talbert wants to know what we have allocated this year incase that funding use does get amended. Ms. Meyers stated that we have ideas for around ten (10) million dollars in projects between HB</w:t>
      </w:r>
      <w:r w:rsidR="000D1DA5">
        <w:rPr>
          <w:rFonts w:ascii="Times New Roman" w:eastAsia="Times New Roman" w:hAnsi="Times New Roman" w:cs="Times New Roman"/>
          <w:sz w:val="24"/>
          <w:szCs w:val="24"/>
        </w:rPr>
        <w:t>A</w:t>
      </w:r>
      <w:r w:rsidR="00AB709B">
        <w:rPr>
          <w:rFonts w:ascii="Times New Roman" w:eastAsia="Times New Roman" w:hAnsi="Times New Roman" w:cs="Times New Roman"/>
          <w:sz w:val="24"/>
          <w:szCs w:val="24"/>
        </w:rPr>
        <w:t xml:space="preserve">C upgrades and sewer and water improvement projects. She stated they also have earmarked funds or broadband expansions, but they have not put those projects in place yet. Mr. Talbert stated that he wondered if those dollars could be utilized and more appropriate for other projects if those less-restricted funds become available. </w:t>
      </w:r>
      <w:r w:rsidR="000D1DA5">
        <w:rPr>
          <w:rFonts w:ascii="Times New Roman" w:eastAsia="Times New Roman" w:hAnsi="Times New Roman" w:cs="Times New Roman"/>
          <w:sz w:val="24"/>
          <w:szCs w:val="24"/>
        </w:rPr>
        <w:t xml:space="preserve">Ms. Meyers stated that she could email a list of projects that are being funded with the initial 13.67 million. </w:t>
      </w:r>
    </w:p>
    <w:p w14:paraId="27A15E5B" w14:textId="77777777" w:rsidR="00757AB8" w:rsidRDefault="00757AB8" w:rsidP="00D9091D">
      <w:pPr>
        <w:spacing w:after="0" w:line="240" w:lineRule="auto"/>
        <w:jc w:val="both"/>
        <w:rPr>
          <w:rFonts w:ascii="Times New Roman" w:eastAsia="Times New Roman" w:hAnsi="Times New Roman" w:cs="Times New Roman"/>
          <w:sz w:val="24"/>
          <w:szCs w:val="24"/>
        </w:rPr>
      </w:pPr>
    </w:p>
    <w:p w14:paraId="4FAE3876" w14:textId="77777777" w:rsidR="00D9091D" w:rsidRPr="00D9091D" w:rsidRDefault="00D9091D" w:rsidP="00D9091D">
      <w:pPr>
        <w:spacing w:after="0" w:line="240" w:lineRule="auto"/>
        <w:jc w:val="both"/>
        <w:rPr>
          <w:rFonts w:ascii="Times New Roman" w:eastAsia="Times New Roman" w:hAnsi="Times New Roman" w:cs="Times New Roman"/>
          <w:sz w:val="10"/>
          <w:szCs w:val="10"/>
        </w:rPr>
      </w:pPr>
    </w:p>
    <w:p w14:paraId="7EB95CC3" w14:textId="4A9EC5DA" w:rsidR="001144BE" w:rsidRDefault="00D83A21" w:rsidP="00DE4763">
      <w:pPr>
        <w:pStyle w:val="NoSpacing"/>
        <w:jc w:val="both"/>
        <w:rPr>
          <w:rFonts w:ascii="Times New Roman" w:hAnsi="Times New Roman" w:cs="Times New Roman"/>
          <w:sz w:val="24"/>
          <w:szCs w:val="24"/>
        </w:rPr>
      </w:pPr>
      <w:r>
        <w:rPr>
          <w:rFonts w:ascii="Times New Roman" w:hAnsi="Times New Roman" w:cs="Times New Roman"/>
          <w:sz w:val="24"/>
          <w:szCs w:val="24"/>
        </w:rPr>
        <w:t>--------------------------------------------------</w:t>
      </w:r>
    </w:p>
    <w:p w14:paraId="5C9DA811" w14:textId="6415F3CE" w:rsidR="00DE4763" w:rsidRPr="003F28C5" w:rsidRDefault="008C2E42" w:rsidP="00DE4763">
      <w:pPr>
        <w:pStyle w:val="NoSpacing"/>
        <w:jc w:val="both"/>
        <w:rPr>
          <w:rFonts w:ascii="Times New Roman" w:hAnsi="Times New Roman" w:cs="Times New Roman"/>
          <w:sz w:val="24"/>
          <w:szCs w:val="24"/>
        </w:rPr>
      </w:pPr>
      <w:r w:rsidRPr="003F28C5">
        <w:rPr>
          <w:rFonts w:ascii="Times New Roman" w:hAnsi="Times New Roman" w:cs="Times New Roman"/>
          <w:sz w:val="24"/>
          <w:szCs w:val="24"/>
        </w:rPr>
        <w:t xml:space="preserve">Having no </w:t>
      </w:r>
      <w:r w:rsidR="000E25FC">
        <w:rPr>
          <w:rFonts w:ascii="Times New Roman" w:hAnsi="Times New Roman" w:cs="Times New Roman"/>
          <w:sz w:val="24"/>
          <w:szCs w:val="24"/>
        </w:rPr>
        <w:t>other</w:t>
      </w:r>
      <w:r w:rsidR="00F966D5" w:rsidRPr="003F28C5">
        <w:rPr>
          <w:rFonts w:ascii="Times New Roman" w:hAnsi="Times New Roman" w:cs="Times New Roman"/>
          <w:sz w:val="24"/>
          <w:szCs w:val="24"/>
        </w:rPr>
        <w:t xml:space="preserve"> </w:t>
      </w:r>
      <w:r w:rsidRPr="003F28C5">
        <w:rPr>
          <w:rFonts w:ascii="Times New Roman" w:hAnsi="Times New Roman" w:cs="Times New Roman"/>
          <w:sz w:val="24"/>
          <w:szCs w:val="24"/>
        </w:rPr>
        <w:t xml:space="preserve">business to come before the </w:t>
      </w:r>
      <w:r w:rsidR="00EA6199" w:rsidRPr="003F28C5">
        <w:rPr>
          <w:rFonts w:ascii="Times New Roman" w:hAnsi="Times New Roman" w:cs="Times New Roman"/>
          <w:sz w:val="24"/>
          <w:szCs w:val="24"/>
        </w:rPr>
        <w:t>c</w:t>
      </w:r>
      <w:r w:rsidRPr="003F28C5">
        <w:rPr>
          <w:rFonts w:ascii="Times New Roman" w:hAnsi="Times New Roman" w:cs="Times New Roman"/>
          <w:sz w:val="24"/>
          <w:szCs w:val="24"/>
        </w:rPr>
        <w:t xml:space="preserve">ommittee, it was moved and agreed that the </w:t>
      </w:r>
      <w:r w:rsidR="00835DA8" w:rsidRPr="003F28C5">
        <w:rPr>
          <w:rFonts w:ascii="Times New Roman" w:hAnsi="Times New Roman" w:cs="Times New Roman"/>
          <w:sz w:val="24"/>
          <w:szCs w:val="24"/>
        </w:rPr>
        <w:t xml:space="preserve">Livingston Parish </w:t>
      </w:r>
      <w:r w:rsidRPr="003F28C5">
        <w:rPr>
          <w:rFonts w:ascii="Times New Roman" w:hAnsi="Times New Roman" w:cs="Times New Roman"/>
          <w:sz w:val="24"/>
          <w:szCs w:val="24"/>
        </w:rPr>
        <w:t>Finance Committee adjourn</w:t>
      </w:r>
      <w:r w:rsidR="00083B65">
        <w:rPr>
          <w:rFonts w:ascii="Times New Roman" w:hAnsi="Times New Roman" w:cs="Times New Roman"/>
          <w:sz w:val="24"/>
          <w:szCs w:val="24"/>
        </w:rPr>
        <w:t>.</w:t>
      </w:r>
    </w:p>
    <w:p w14:paraId="59B9D35B" w14:textId="77777777" w:rsidR="00FC708F" w:rsidRPr="00D9091D" w:rsidRDefault="00FC708F" w:rsidP="00DE4763">
      <w:pPr>
        <w:pStyle w:val="NoSpacing"/>
        <w:jc w:val="both"/>
        <w:rPr>
          <w:rFonts w:ascii="Times New Roman" w:hAnsi="Times New Roman" w:cs="Times New Roman"/>
          <w:sz w:val="10"/>
          <w:szCs w:val="10"/>
        </w:rPr>
      </w:pPr>
    </w:p>
    <w:p w14:paraId="4C734F90" w14:textId="075045F7" w:rsidR="00107C77" w:rsidRPr="003F28C5" w:rsidRDefault="00107C77" w:rsidP="00107C77">
      <w:pPr>
        <w:pStyle w:val="NoSpacing"/>
        <w:tabs>
          <w:tab w:val="left" w:pos="1080"/>
        </w:tabs>
        <w:jc w:val="both"/>
        <w:rPr>
          <w:rFonts w:ascii="Times New Roman" w:hAnsi="Times New Roman" w:cs="Times New Roman"/>
          <w:sz w:val="24"/>
          <w:szCs w:val="24"/>
        </w:rPr>
      </w:pPr>
      <w:bookmarkStart w:id="0" w:name="_Hlk3788779"/>
      <w:bookmarkStart w:id="1" w:name="_Hlk517080793"/>
      <w:r w:rsidRPr="003F28C5">
        <w:rPr>
          <w:rFonts w:ascii="Times New Roman" w:hAnsi="Times New Roman" w:cs="Times New Roman"/>
          <w:b/>
          <w:sz w:val="24"/>
          <w:szCs w:val="24"/>
        </w:rPr>
        <w:t>MOTION</w:t>
      </w:r>
      <w:r w:rsidRPr="003F28C5">
        <w:rPr>
          <w:rFonts w:ascii="Times New Roman" w:hAnsi="Times New Roman" w:cs="Times New Roman"/>
          <w:sz w:val="24"/>
          <w:szCs w:val="24"/>
        </w:rPr>
        <w:t xml:space="preserve"> was made by </w:t>
      </w:r>
      <w:r w:rsidR="00E85E17">
        <w:rPr>
          <w:rFonts w:ascii="Times New Roman" w:hAnsi="Times New Roman" w:cs="Times New Roman"/>
          <w:sz w:val="24"/>
          <w:szCs w:val="24"/>
        </w:rPr>
        <w:t>Gerald McMorris</w:t>
      </w:r>
      <w:r w:rsidRPr="003F28C5">
        <w:rPr>
          <w:rFonts w:ascii="Times New Roman" w:hAnsi="Times New Roman" w:cs="Times New Roman"/>
          <w:sz w:val="24"/>
          <w:szCs w:val="24"/>
        </w:rPr>
        <w:t xml:space="preserve"> and duly seconded by </w:t>
      </w:r>
      <w:r w:rsidR="00E85E17">
        <w:rPr>
          <w:rFonts w:ascii="Times New Roman" w:hAnsi="Times New Roman" w:cs="Times New Roman"/>
          <w:sz w:val="24"/>
          <w:szCs w:val="24"/>
        </w:rPr>
        <w:t>Shane Mack</w:t>
      </w:r>
      <w:r w:rsidRPr="003F28C5">
        <w:rPr>
          <w:rFonts w:ascii="Times New Roman" w:hAnsi="Times New Roman" w:cs="Times New Roman"/>
          <w:sz w:val="24"/>
          <w:szCs w:val="24"/>
        </w:rPr>
        <w:t xml:space="preserve"> for the Livingston Parish Finance Committee to adjourn until the next Finance Committee is called. </w:t>
      </w:r>
    </w:p>
    <w:p w14:paraId="2A40984D" w14:textId="77777777" w:rsidR="00107C77" w:rsidRPr="00D9091D" w:rsidRDefault="00107C77" w:rsidP="00107C77">
      <w:pPr>
        <w:pStyle w:val="NoSpacing"/>
        <w:jc w:val="both"/>
        <w:rPr>
          <w:rFonts w:ascii="Times New Roman" w:hAnsi="Times New Roman" w:cs="Times New Roman"/>
          <w:sz w:val="10"/>
          <w:szCs w:val="10"/>
        </w:rPr>
      </w:pPr>
      <w:r w:rsidRPr="00D9091D">
        <w:rPr>
          <w:rFonts w:ascii="Times New Roman" w:hAnsi="Times New Roman" w:cs="Times New Roman"/>
          <w:sz w:val="10"/>
          <w:szCs w:val="10"/>
        </w:rPr>
        <w:tab/>
      </w:r>
    </w:p>
    <w:p w14:paraId="0B1F8855" w14:textId="1B5C4170" w:rsidR="00107C77" w:rsidRPr="003F28C5" w:rsidRDefault="00107C77" w:rsidP="00107C77">
      <w:pPr>
        <w:pStyle w:val="NoSpacing"/>
        <w:ind w:left="1440" w:hanging="1440"/>
        <w:jc w:val="both"/>
        <w:rPr>
          <w:rFonts w:ascii="Times New Roman" w:hAnsi="Times New Roman" w:cs="Times New Roman"/>
          <w:sz w:val="24"/>
          <w:szCs w:val="24"/>
        </w:rPr>
      </w:pPr>
      <w:r w:rsidRPr="003F28C5">
        <w:rPr>
          <w:rFonts w:ascii="Times New Roman" w:hAnsi="Times New Roman" w:cs="Times New Roman"/>
          <w:sz w:val="24"/>
          <w:szCs w:val="24"/>
        </w:rPr>
        <w:t>YEAS:</w:t>
      </w:r>
      <w:r w:rsidRPr="003F28C5">
        <w:rPr>
          <w:rFonts w:ascii="Times New Roman" w:hAnsi="Times New Roman" w:cs="Times New Roman"/>
          <w:sz w:val="24"/>
          <w:szCs w:val="24"/>
        </w:rPr>
        <w:tab/>
      </w:r>
      <w:r w:rsidR="00083B65" w:rsidRPr="00757AB8">
        <w:rPr>
          <w:rFonts w:ascii="Times New Roman" w:hAnsi="Times New Roman" w:cs="Times New Roman"/>
          <w:sz w:val="24"/>
          <w:szCs w:val="24"/>
        </w:rPr>
        <w:t>MR. MCMORRIS, MR. KEEN, MR. MACK, MR. ARD</w:t>
      </w:r>
    </w:p>
    <w:p w14:paraId="53BDEDDC" w14:textId="77777777" w:rsidR="00107C77" w:rsidRPr="00D9091D" w:rsidRDefault="00107C77" w:rsidP="00107C77">
      <w:pPr>
        <w:pStyle w:val="NoSpacing"/>
        <w:ind w:left="1440" w:hanging="1440"/>
        <w:jc w:val="both"/>
        <w:rPr>
          <w:rFonts w:ascii="Times New Roman" w:hAnsi="Times New Roman" w:cs="Times New Roman"/>
          <w:sz w:val="10"/>
          <w:szCs w:val="10"/>
        </w:rPr>
      </w:pPr>
      <w:r w:rsidRPr="00D9091D">
        <w:rPr>
          <w:rFonts w:ascii="Times New Roman" w:hAnsi="Times New Roman" w:cs="Times New Roman"/>
          <w:sz w:val="10"/>
          <w:szCs w:val="10"/>
        </w:rPr>
        <w:t xml:space="preserve">                          </w:t>
      </w:r>
    </w:p>
    <w:p w14:paraId="385AE79D" w14:textId="77777777" w:rsidR="00107C77" w:rsidRPr="003F28C5" w:rsidRDefault="00107C77" w:rsidP="00107C77">
      <w:pPr>
        <w:pStyle w:val="NoSpacing"/>
        <w:jc w:val="both"/>
        <w:rPr>
          <w:rFonts w:ascii="Times New Roman" w:hAnsi="Times New Roman" w:cs="Times New Roman"/>
          <w:sz w:val="24"/>
          <w:szCs w:val="24"/>
        </w:rPr>
      </w:pPr>
      <w:r w:rsidRPr="003F28C5">
        <w:rPr>
          <w:rFonts w:ascii="Times New Roman" w:hAnsi="Times New Roman" w:cs="Times New Roman"/>
          <w:sz w:val="24"/>
          <w:szCs w:val="24"/>
        </w:rPr>
        <w:t>NAYS:</w:t>
      </w:r>
      <w:r w:rsidRPr="003F28C5">
        <w:rPr>
          <w:rFonts w:ascii="Times New Roman" w:hAnsi="Times New Roman" w:cs="Times New Roman"/>
          <w:sz w:val="24"/>
          <w:szCs w:val="24"/>
        </w:rPr>
        <w:tab/>
        <w:t>NONE</w:t>
      </w:r>
    </w:p>
    <w:p w14:paraId="127451F2" w14:textId="77777777" w:rsidR="00107C77" w:rsidRPr="00D9091D" w:rsidRDefault="00107C77" w:rsidP="00107C77">
      <w:pPr>
        <w:pStyle w:val="NoSpacing"/>
        <w:jc w:val="both"/>
        <w:rPr>
          <w:rFonts w:ascii="Times New Roman" w:hAnsi="Times New Roman" w:cs="Times New Roman"/>
          <w:sz w:val="10"/>
          <w:szCs w:val="10"/>
        </w:rPr>
      </w:pPr>
    </w:p>
    <w:p w14:paraId="13787793" w14:textId="5CBD2EDC" w:rsidR="00107C77" w:rsidRPr="003F28C5" w:rsidRDefault="00107C77" w:rsidP="00107C77">
      <w:pPr>
        <w:pStyle w:val="NoSpacing"/>
        <w:jc w:val="both"/>
        <w:rPr>
          <w:rFonts w:ascii="Times New Roman" w:hAnsi="Times New Roman" w:cs="Times New Roman"/>
          <w:sz w:val="24"/>
          <w:szCs w:val="24"/>
        </w:rPr>
      </w:pPr>
      <w:r w:rsidRPr="003F28C5">
        <w:rPr>
          <w:rFonts w:ascii="Times New Roman" w:hAnsi="Times New Roman" w:cs="Times New Roman"/>
          <w:sz w:val="24"/>
          <w:szCs w:val="24"/>
        </w:rPr>
        <w:t>ABSENT:</w:t>
      </w:r>
      <w:r w:rsidRPr="003F28C5">
        <w:rPr>
          <w:rFonts w:ascii="Times New Roman" w:hAnsi="Times New Roman" w:cs="Times New Roman"/>
          <w:sz w:val="24"/>
          <w:szCs w:val="24"/>
        </w:rPr>
        <w:tab/>
      </w:r>
      <w:r w:rsidR="00D9091D">
        <w:rPr>
          <w:rFonts w:ascii="Times New Roman" w:hAnsi="Times New Roman" w:cs="Times New Roman"/>
          <w:sz w:val="24"/>
          <w:szCs w:val="24"/>
        </w:rPr>
        <w:t>NONE</w:t>
      </w:r>
    </w:p>
    <w:p w14:paraId="0F9000E5" w14:textId="77777777" w:rsidR="00107C77" w:rsidRPr="00D9091D" w:rsidRDefault="00107C77" w:rsidP="00107C77">
      <w:pPr>
        <w:pStyle w:val="NoSpacing"/>
        <w:jc w:val="both"/>
        <w:rPr>
          <w:rFonts w:ascii="Times New Roman" w:hAnsi="Times New Roman" w:cs="Times New Roman"/>
          <w:sz w:val="10"/>
          <w:szCs w:val="10"/>
        </w:rPr>
      </w:pPr>
    </w:p>
    <w:p w14:paraId="227F1767" w14:textId="77777777" w:rsidR="00107C77" w:rsidRPr="003F28C5" w:rsidRDefault="00107C77" w:rsidP="00107C77">
      <w:pPr>
        <w:pStyle w:val="NoSpacing"/>
        <w:jc w:val="both"/>
        <w:rPr>
          <w:rFonts w:ascii="Times New Roman" w:hAnsi="Times New Roman" w:cs="Times New Roman"/>
          <w:sz w:val="24"/>
          <w:szCs w:val="24"/>
        </w:rPr>
      </w:pPr>
      <w:r w:rsidRPr="003F28C5">
        <w:rPr>
          <w:rFonts w:ascii="Times New Roman" w:hAnsi="Times New Roman" w:cs="Times New Roman"/>
          <w:sz w:val="24"/>
          <w:szCs w:val="24"/>
        </w:rPr>
        <w:t>ABSTAIN:</w:t>
      </w:r>
      <w:r w:rsidRPr="003F28C5">
        <w:rPr>
          <w:rFonts w:ascii="Times New Roman" w:hAnsi="Times New Roman" w:cs="Times New Roman"/>
          <w:sz w:val="24"/>
          <w:szCs w:val="24"/>
        </w:rPr>
        <w:tab/>
        <w:t>NONE</w:t>
      </w:r>
    </w:p>
    <w:p w14:paraId="21135CE2" w14:textId="66543CBC" w:rsidR="00C564D2" w:rsidRPr="00562540" w:rsidRDefault="00C564D2" w:rsidP="00CF4293">
      <w:pPr>
        <w:pStyle w:val="NoSpacing"/>
        <w:jc w:val="both"/>
        <w:rPr>
          <w:rFonts w:ascii="Times New Roman" w:hAnsi="Times New Roman" w:cs="Times New Roman"/>
          <w:sz w:val="10"/>
          <w:szCs w:val="10"/>
        </w:rPr>
      </w:pPr>
    </w:p>
    <w:p w14:paraId="48AADBF4" w14:textId="1DEE4FFA" w:rsidR="00C564D2" w:rsidRPr="003F28C5" w:rsidRDefault="00562540" w:rsidP="00CF4293">
      <w:pPr>
        <w:pStyle w:val="NoSpacing"/>
        <w:jc w:val="both"/>
        <w:rPr>
          <w:rFonts w:ascii="Times New Roman" w:hAnsi="Times New Roman" w:cs="Times New Roman"/>
          <w:sz w:val="24"/>
          <w:szCs w:val="24"/>
        </w:rPr>
      </w:pPr>
      <w:r w:rsidRPr="00562540">
        <w:rPr>
          <w:rFonts w:ascii="Times New Roman" w:hAnsi="Times New Roman" w:cs="Times New Roman"/>
          <w:sz w:val="24"/>
          <w:szCs w:val="24"/>
        </w:rPr>
        <w:t>Thereupon the chair declared that the Motion had carried and was adopted and that the meeting was adjourned.</w:t>
      </w:r>
    </w:p>
    <w:p w14:paraId="4CD300BF" w14:textId="77777777" w:rsidR="00D732BC" w:rsidRPr="003F28C5" w:rsidRDefault="00D732BC" w:rsidP="00CF4293">
      <w:pPr>
        <w:pStyle w:val="NoSpacing"/>
        <w:jc w:val="both"/>
        <w:rPr>
          <w:rFonts w:ascii="Times New Roman" w:hAnsi="Times New Roman" w:cs="Times New Roman"/>
          <w:sz w:val="24"/>
          <w:szCs w:val="24"/>
        </w:rPr>
      </w:pPr>
    </w:p>
    <w:p w14:paraId="756F6309" w14:textId="418B9715" w:rsidR="00551679" w:rsidRPr="003F28C5" w:rsidRDefault="00562540" w:rsidP="00551679">
      <w:pPr>
        <w:pStyle w:val="NoSpacing"/>
        <w:rPr>
          <w:rFonts w:ascii="Times New Roman" w:hAnsi="Times New Roman" w:cs="Times New Roman"/>
          <w:sz w:val="24"/>
          <w:szCs w:val="24"/>
        </w:rPr>
      </w:pPr>
      <w:bookmarkStart w:id="2" w:name="_Hlk75468864"/>
      <w:bookmarkEnd w:id="0"/>
      <w:bookmarkEnd w:id="1"/>
      <w:r w:rsidRPr="00913E97">
        <w:rPr>
          <w:rFonts w:ascii="Mistral" w:hAnsi="Mistral"/>
          <w:sz w:val="44"/>
          <w:szCs w:val="44"/>
          <w:u w:val="single"/>
        </w:rPr>
        <w:t xml:space="preserve">\s\ </w:t>
      </w:r>
      <w:bookmarkEnd w:id="2"/>
      <w:r w:rsidR="00083B65">
        <w:rPr>
          <w:rFonts w:ascii="Mistral" w:hAnsi="Mistral"/>
          <w:sz w:val="44"/>
          <w:szCs w:val="44"/>
          <w:u w:val="single"/>
        </w:rPr>
        <w:t>Lauren White__</w:t>
      </w:r>
      <w:r w:rsidRPr="00913E97">
        <w:rPr>
          <w:rFonts w:ascii="Mistral" w:hAnsi="Mistral"/>
          <w:sz w:val="44"/>
          <w:szCs w:val="44"/>
          <w:u w:val="single"/>
        </w:rPr>
        <w:t xml:space="preserve">  </w:t>
      </w:r>
      <w:r w:rsidR="00551679" w:rsidRPr="003F28C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551679" w:rsidRPr="003F28C5">
        <w:rPr>
          <w:rFonts w:ascii="Times New Roman" w:hAnsi="Times New Roman" w:cs="Times New Roman"/>
          <w:sz w:val="24"/>
          <w:szCs w:val="24"/>
        </w:rPr>
        <w:t xml:space="preserve"> </w:t>
      </w:r>
      <w:r w:rsidRPr="00913E97">
        <w:rPr>
          <w:rFonts w:ascii="Mistral" w:hAnsi="Mistral"/>
          <w:sz w:val="44"/>
          <w:szCs w:val="44"/>
          <w:u w:val="single"/>
        </w:rPr>
        <w:t xml:space="preserve">\s\ </w:t>
      </w:r>
      <w:r>
        <w:rPr>
          <w:rFonts w:ascii="Mistral" w:hAnsi="Mistral"/>
          <w:sz w:val="44"/>
          <w:szCs w:val="44"/>
          <w:u w:val="single"/>
        </w:rPr>
        <w:t>Jeff Ard</w:t>
      </w:r>
      <w:r>
        <w:rPr>
          <w:rFonts w:ascii="Mistral" w:hAnsi="Mistral"/>
          <w:sz w:val="44"/>
          <w:szCs w:val="44"/>
          <w:u w:val="single"/>
        </w:rPr>
        <w:tab/>
      </w:r>
      <w:r w:rsidRPr="00913E97">
        <w:rPr>
          <w:rFonts w:ascii="Mistral" w:hAnsi="Mistral"/>
          <w:sz w:val="44"/>
          <w:szCs w:val="44"/>
          <w:u w:val="single"/>
        </w:rPr>
        <w:t xml:space="preserve">  </w:t>
      </w:r>
      <w:r w:rsidR="00551679" w:rsidRPr="003F28C5">
        <w:rPr>
          <w:rFonts w:ascii="Times New Roman" w:hAnsi="Times New Roman" w:cs="Times New Roman"/>
          <w:sz w:val="24"/>
          <w:szCs w:val="24"/>
        </w:rPr>
        <w:tab/>
      </w:r>
    </w:p>
    <w:p w14:paraId="4C354B23" w14:textId="5895B8B9" w:rsidR="00C50826" w:rsidRDefault="00083B65" w:rsidP="00551679">
      <w:pPr>
        <w:pStyle w:val="NoSpacing"/>
        <w:rPr>
          <w:rFonts w:ascii="Times New Roman" w:hAnsi="Times New Roman" w:cs="Times New Roman"/>
          <w:sz w:val="24"/>
          <w:szCs w:val="24"/>
        </w:rPr>
      </w:pPr>
      <w:r>
        <w:rPr>
          <w:rFonts w:ascii="Times New Roman" w:hAnsi="Times New Roman" w:cs="Times New Roman"/>
          <w:sz w:val="24"/>
          <w:szCs w:val="24"/>
        </w:rPr>
        <w:t>Lauren White, Deputy</w:t>
      </w:r>
      <w:r w:rsidR="00551679" w:rsidRPr="003F28C5">
        <w:rPr>
          <w:rFonts w:ascii="Times New Roman" w:hAnsi="Times New Roman" w:cs="Times New Roman"/>
          <w:sz w:val="24"/>
          <w:szCs w:val="24"/>
        </w:rPr>
        <w:t xml:space="preserve"> Clerk</w:t>
      </w:r>
      <w:r w:rsidR="00551679" w:rsidRPr="003F28C5">
        <w:rPr>
          <w:rFonts w:ascii="Times New Roman" w:hAnsi="Times New Roman" w:cs="Times New Roman"/>
          <w:sz w:val="24"/>
          <w:szCs w:val="24"/>
        </w:rPr>
        <w:tab/>
      </w:r>
      <w:r w:rsidR="00551679" w:rsidRPr="003F28C5">
        <w:rPr>
          <w:rFonts w:ascii="Times New Roman" w:hAnsi="Times New Roman" w:cs="Times New Roman"/>
          <w:sz w:val="24"/>
          <w:szCs w:val="24"/>
        </w:rPr>
        <w:tab/>
      </w:r>
      <w:r w:rsidR="00551679" w:rsidRPr="003F28C5">
        <w:rPr>
          <w:rFonts w:ascii="Times New Roman" w:hAnsi="Times New Roman" w:cs="Times New Roman"/>
          <w:sz w:val="24"/>
          <w:szCs w:val="24"/>
        </w:rPr>
        <w:tab/>
        <w:t xml:space="preserve">           </w:t>
      </w:r>
      <w:r w:rsidR="00562540">
        <w:rPr>
          <w:rFonts w:ascii="Times New Roman" w:hAnsi="Times New Roman" w:cs="Times New Roman"/>
          <w:sz w:val="24"/>
          <w:szCs w:val="24"/>
        </w:rPr>
        <w:tab/>
      </w:r>
      <w:r w:rsidR="00562540">
        <w:rPr>
          <w:rFonts w:ascii="Times New Roman" w:hAnsi="Times New Roman" w:cs="Times New Roman"/>
          <w:sz w:val="24"/>
          <w:szCs w:val="24"/>
        </w:rPr>
        <w:tab/>
        <w:t xml:space="preserve">  J</w:t>
      </w:r>
      <w:r w:rsidR="00551679" w:rsidRPr="003F28C5">
        <w:rPr>
          <w:rFonts w:ascii="Times New Roman" w:hAnsi="Times New Roman" w:cs="Times New Roman"/>
          <w:sz w:val="24"/>
          <w:szCs w:val="24"/>
        </w:rPr>
        <w:t xml:space="preserve">eff Ard, Chair     </w:t>
      </w:r>
    </w:p>
    <w:p w14:paraId="4C2B952C" w14:textId="77777777" w:rsidR="00D9091D" w:rsidRPr="00D9091D" w:rsidRDefault="00D9091D" w:rsidP="00D9091D">
      <w:pPr>
        <w:jc w:val="center"/>
      </w:pPr>
    </w:p>
    <w:sectPr w:rsidR="00D9091D" w:rsidRPr="00D9091D" w:rsidSect="00D732BC">
      <w:footerReference w:type="default" r:id="rId8"/>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97100" w14:textId="77777777" w:rsidR="00BC0B76" w:rsidRDefault="00BC0B76" w:rsidP="00AF013D">
      <w:pPr>
        <w:spacing w:after="0" w:line="240" w:lineRule="auto"/>
      </w:pPr>
      <w:r>
        <w:separator/>
      </w:r>
    </w:p>
  </w:endnote>
  <w:endnote w:type="continuationSeparator" w:id="0">
    <w:p w14:paraId="33C15863" w14:textId="77777777" w:rsidR="00BC0B76" w:rsidRDefault="00BC0B76" w:rsidP="00AF0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stral">
    <w:altName w:val="Mistral"/>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0182" w14:textId="25336721" w:rsidR="00470986" w:rsidRDefault="00470986">
    <w:pPr>
      <w:pStyle w:val="Footer"/>
      <w:jc w:val="center"/>
    </w:pPr>
  </w:p>
  <w:p w14:paraId="0D7CD497" w14:textId="77777777" w:rsidR="00BC0B76" w:rsidRDefault="00BC0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0499E" w14:textId="77777777" w:rsidR="00BC0B76" w:rsidRDefault="00BC0B76" w:rsidP="00AF013D">
      <w:pPr>
        <w:spacing w:after="0" w:line="240" w:lineRule="auto"/>
      </w:pPr>
      <w:r>
        <w:separator/>
      </w:r>
    </w:p>
  </w:footnote>
  <w:footnote w:type="continuationSeparator" w:id="0">
    <w:p w14:paraId="5C9631B4" w14:textId="77777777" w:rsidR="00BC0B76" w:rsidRDefault="00BC0B76" w:rsidP="00AF01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439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A37495C"/>
    <w:multiLevelType w:val="hybridMultilevel"/>
    <w:tmpl w:val="6A7EC2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0BC"/>
    <w:rsid w:val="0000017B"/>
    <w:rsid w:val="000005EC"/>
    <w:rsid w:val="00004BFE"/>
    <w:rsid w:val="0000677D"/>
    <w:rsid w:val="00006E03"/>
    <w:rsid w:val="00007397"/>
    <w:rsid w:val="000114AA"/>
    <w:rsid w:val="0001170B"/>
    <w:rsid w:val="0001187F"/>
    <w:rsid w:val="000127F9"/>
    <w:rsid w:val="00013946"/>
    <w:rsid w:val="000143CF"/>
    <w:rsid w:val="0001487E"/>
    <w:rsid w:val="000161A4"/>
    <w:rsid w:val="00017C57"/>
    <w:rsid w:val="00017FA5"/>
    <w:rsid w:val="00020EFD"/>
    <w:rsid w:val="00022D11"/>
    <w:rsid w:val="000236F7"/>
    <w:rsid w:val="00023DB6"/>
    <w:rsid w:val="00027613"/>
    <w:rsid w:val="0003168A"/>
    <w:rsid w:val="00031F3F"/>
    <w:rsid w:val="00033981"/>
    <w:rsid w:val="000357B5"/>
    <w:rsid w:val="0003608E"/>
    <w:rsid w:val="000406F1"/>
    <w:rsid w:val="000411AA"/>
    <w:rsid w:val="000425FC"/>
    <w:rsid w:val="00042673"/>
    <w:rsid w:val="00043798"/>
    <w:rsid w:val="00043A1E"/>
    <w:rsid w:val="00043B6B"/>
    <w:rsid w:val="000446E1"/>
    <w:rsid w:val="00045BA0"/>
    <w:rsid w:val="0004617E"/>
    <w:rsid w:val="0004673B"/>
    <w:rsid w:val="00047B61"/>
    <w:rsid w:val="00050B7D"/>
    <w:rsid w:val="00053802"/>
    <w:rsid w:val="00054507"/>
    <w:rsid w:val="00054642"/>
    <w:rsid w:val="0005675E"/>
    <w:rsid w:val="00056B8B"/>
    <w:rsid w:val="0005741D"/>
    <w:rsid w:val="00057C00"/>
    <w:rsid w:val="00057F6C"/>
    <w:rsid w:val="00060B1A"/>
    <w:rsid w:val="00061511"/>
    <w:rsid w:val="00064206"/>
    <w:rsid w:val="000644D6"/>
    <w:rsid w:val="0006464C"/>
    <w:rsid w:val="000647CE"/>
    <w:rsid w:val="00066C1B"/>
    <w:rsid w:val="00067013"/>
    <w:rsid w:val="00067A99"/>
    <w:rsid w:val="0007177E"/>
    <w:rsid w:val="0007239B"/>
    <w:rsid w:val="000815AF"/>
    <w:rsid w:val="000838EC"/>
    <w:rsid w:val="00083B65"/>
    <w:rsid w:val="00084473"/>
    <w:rsid w:val="00084892"/>
    <w:rsid w:val="00086DED"/>
    <w:rsid w:val="000872CA"/>
    <w:rsid w:val="00087EBA"/>
    <w:rsid w:val="00090FA3"/>
    <w:rsid w:val="00092700"/>
    <w:rsid w:val="00094338"/>
    <w:rsid w:val="00095A5F"/>
    <w:rsid w:val="00097953"/>
    <w:rsid w:val="000A1594"/>
    <w:rsid w:val="000A20BC"/>
    <w:rsid w:val="000A464B"/>
    <w:rsid w:val="000A4756"/>
    <w:rsid w:val="000A4B2A"/>
    <w:rsid w:val="000A543A"/>
    <w:rsid w:val="000A621E"/>
    <w:rsid w:val="000A7AF1"/>
    <w:rsid w:val="000B04BB"/>
    <w:rsid w:val="000B1186"/>
    <w:rsid w:val="000B1C83"/>
    <w:rsid w:val="000B1CCA"/>
    <w:rsid w:val="000B2952"/>
    <w:rsid w:val="000B30A3"/>
    <w:rsid w:val="000B47BF"/>
    <w:rsid w:val="000B4DC3"/>
    <w:rsid w:val="000B5017"/>
    <w:rsid w:val="000B53F6"/>
    <w:rsid w:val="000B5A3F"/>
    <w:rsid w:val="000B5D0B"/>
    <w:rsid w:val="000B729B"/>
    <w:rsid w:val="000B7E01"/>
    <w:rsid w:val="000C0A58"/>
    <w:rsid w:val="000C150A"/>
    <w:rsid w:val="000C1ABC"/>
    <w:rsid w:val="000C274A"/>
    <w:rsid w:val="000C30D5"/>
    <w:rsid w:val="000C35C5"/>
    <w:rsid w:val="000C49B1"/>
    <w:rsid w:val="000C4AAA"/>
    <w:rsid w:val="000C5384"/>
    <w:rsid w:val="000C5AC9"/>
    <w:rsid w:val="000C5B12"/>
    <w:rsid w:val="000C7009"/>
    <w:rsid w:val="000D058F"/>
    <w:rsid w:val="000D0646"/>
    <w:rsid w:val="000D0CA9"/>
    <w:rsid w:val="000D10AC"/>
    <w:rsid w:val="000D1DA5"/>
    <w:rsid w:val="000D39B4"/>
    <w:rsid w:val="000D3C76"/>
    <w:rsid w:val="000D6C90"/>
    <w:rsid w:val="000D7193"/>
    <w:rsid w:val="000E0A3C"/>
    <w:rsid w:val="000E135D"/>
    <w:rsid w:val="000E187A"/>
    <w:rsid w:val="000E1C60"/>
    <w:rsid w:val="000E25FC"/>
    <w:rsid w:val="000E262F"/>
    <w:rsid w:val="000E26EE"/>
    <w:rsid w:val="000E32E4"/>
    <w:rsid w:val="000E55BA"/>
    <w:rsid w:val="000E6D55"/>
    <w:rsid w:val="000E6E77"/>
    <w:rsid w:val="000E7004"/>
    <w:rsid w:val="000F02EF"/>
    <w:rsid w:val="000F0EC6"/>
    <w:rsid w:val="000F0F49"/>
    <w:rsid w:val="000F1172"/>
    <w:rsid w:val="000F1E9F"/>
    <w:rsid w:val="000F1FAF"/>
    <w:rsid w:val="000F315F"/>
    <w:rsid w:val="000F4103"/>
    <w:rsid w:val="000F45AB"/>
    <w:rsid w:val="000F4C34"/>
    <w:rsid w:val="000F535A"/>
    <w:rsid w:val="000F6189"/>
    <w:rsid w:val="000F6788"/>
    <w:rsid w:val="000F68D7"/>
    <w:rsid w:val="000F6924"/>
    <w:rsid w:val="001013C4"/>
    <w:rsid w:val="00102CFA"/>
    <w:rsid w:val="0010727C"/>
    <w:rsid w:val="0010779F"/>
    <w:rsid w:val="00107C77"/>
    <w:rsid w:val="0011187B"/>
    <w:rsid w:val="00111F7B"/>
    <w:rsid w:val="00113171"/>
    <w:rsid w:val="001132C8"/>
    <w:rsid w:val="001144BE"/>
    <w:rsid w:val="0011595D"/>
    <w:rsid w:val="00117420"/>
    <w:rsid w:val="00121AC2"/>
    <w:rsid w:val="0012209E"/>
    <w:rsid w:val="0012220C"/>
    <w:rsid w:val="0012228C"/>
    <w:rsid w:val="00124323"/>
    <w:rsid w:val="00125BCE"/>
    <w:rsid w:val="00126094"/>
    <w:rsid w:val="0012713C"/>
    <w:rsid w:val="00130D3F"/>
    <w:rsid w:val="00131098"/>
    <w:rsid w:val="00131760"/>
    <w:rsid w:val="00132428"/>
    <w:rsid w:val="00134186"/>
    <w:rsid w:val="00134199"/>
    <w:rsid w:val="001346AF"/>
    <w:rsid w:val="001378EB"/>
    <w:rsid w:val="00140376"/>
    <w:rsid w:val="00140E5C"/>
    <w:rsid w:val="001413B0"/>
    <w:rsid w:val="00141B60"/>
    <w:rsid w:val="001470A0"/>
    <w:rsid w:val="001512B3"/>
    <w:rsid w:val="00154054"/>
    <w:rsid w:val="00154415"/>
    <w:rsid w:val="00155545"/>
    <w:rsid w:val="00162B27"/>
    <w:rsid w:val="001654C2"/>
    <w:rsid w:val="001669BF"/>
    <w:rsid w:val="00167A70"/>
    <w:rsid w:val="001705C5"/>
    <w:rsid w:val="0017079E"/>
    <w:rsid w:val="0017151E"/>
    <w:rsid w:val="0017305B"/>
    <w:rsid w:val="00173107"/>
    <w:rsid w:val="001731E5"/>
    <w:rsid w:val="001732AF"/>
    <w:rsid w:val="00173AF0"/>
    <w:rsid w:val="00174FA6"/>
    <w:rsid w:val="0017662E"/>
    <w:rsid w:val="00176DB2"/>
    <w:rsid w:val="00176DC3"/>
    <w:rsid w:val="00180F29"/>
    <w:rsid w:val="00181FA7"/>
    <w:rsid w:val="00183FE5"/>
    <w:rsid w:val="0018463C"/>
    <w:rsid w:val="00184708"/>
    <w:rsid w:val="00184EFA"/>
    <w:rsid w:val="0018556C"/>
    <w:rsid w:val="00185C71"/>
    <w:rsid w:val="00185E0B"/>
    <w:rsid w:val="00186982"/>
    <w:rsid w:val="001875BC"/>
    <w:rsid w:val="00190EEB"/>
    <w:rsid w:val="0019136D"/>
    <w:rsid w:val="00191B10"/>
    <w:rsid w:val="00193430"/>
    <w:rsid w:val="00193A25"/>
    <w:rsid w:val="00193E4F"/>
    <w:rsid w:val="00193ED2"/>
    <w:rsid w:val="00194FEF"/>
    <w:rsid w:val="00196915"/>
    <w:rsid w:val="001970C3"/>
    <w:rsid w:val="001A1BC4"/>
    <w:rsid w:val="001A2305"/>
    <w:rsid w:val="001A2A26"/>
    <w:rsid w:val="001A33D7"/>
    <w:rsid w:val="001A3A14"/>
    <w:rsid w:val="001A5A13"/>
    <w:rsid w:val="001A5B53"/>
    <w:rsid w:val="001A670E"/>
    <w:rsid w:val="001A6AF7"/>
    <w:rsid w:val="001B1960"/>
    <w:rsid w:val="001B3694"/>
    <w:rsid w:val="001B3A19"/>
    <w:rsid w:val="001B3D7B"/>
    <w:rsid w:val="001B3E6C"/>
    <w:rsid w:val="001B53DF"/>
    <w:rsid w:val="001B5C69"/>
    <w:rsid w:val="001B66AF"/>
    <w:rsid w:val="001B6CAC"/>
    <w:rsid w:val="001B7902"/>
    <w:rsid w:val="001C0804"/>
    <w:rsid w:val="001C2846"/>
    <w:rsid w:val="001C36C3"/>
    <w:rsid w:val="001C4195"/>
    <w:rsid w:val="001C4586"/>
    <w:rsid w:val="001C4ACE"/>
    <w:rsid w:val="001C4AD2"/>
    <w:rsid w:val="001C63E1"/>
    <w:rsid w:val="001C6CD4"/>
    <w:rsid w:val="001D083D"/>
    <w:rsid w:val="001D08FF"/>
    <w:rsid w:val="001D1140"/>
    <w:rsid w:val="001D3DCA"/>
    <w:rsid w:val="001D5A29"/>
    <w:rsid w:val="001D636A"/>
    <w:rsid w:val="001D63AC"/>
    <w:rsid w:val="001D6942"/>
    <w:rsid w:val="001E1B9B"/>
    <w:rsid w:val="001E21BE"/>
    <w:rsid w:val="001E314A"/>
    <w:rsid w:val="001E3AD4"/>
    <w:rsid w:val="001E59F3"/>
    <w:rsid w:val="001E7BA3"/>
    <w:rsid w:val="001F06B2"/>
    <w:rsid w:val="001F08C8"/>
    <w:rsid w:val="001F1672"/>
    <w:rsid w:val="001F1A24"/>
    <w:rsid w:val="001F28C9"/>
    <w:rsid w:val="001F3A12"/>
    <w:rsid w:val="001F3CB1"/>
    <w:rsid w:val="001F4AC3"/>
    <w:rsid w:val="001F4B25"/>
    <w:rsid w:val="001F756C"/>
    <w:rsid w:val="001F7AD5"/>
    <w:rsid w:val="001F7C57"/>
    <w:rsid w:val="00201718"/>
    <w:rsid w:val="00201A56"/>
    <w:rsid w:val="00201AAE"/>
    <w:rsid w:val="0020261A"/>
    <w:rsid w:val="002026AA"/>
    <w:rsid w:val="00203519"/>
    <w:rsid w:val="00203B8A"/>
    <w:rsid w:val="00204640"/>
    <w:rsid w:val="002052FF"/>
    <w:rsid w:val="00206369"/>
    <w:rsid w:val="00207B7E"/>
    <w:rsid w:val="00212ADA"/>
    <w:rsid w:val="00212B0E"/>
    <w:rsid w:val="0021419B"/>
    <w:rsid w:val="002142A6"/>
    <w:rsid w:val="00214682"/>
    <w:rsid w:val="00214ABF"/>
    <w:rsid w:val="002167B9"/>
    <w:rsid w:val="002204AE"/>
    <w:rsid w:val="00222569"/>
    <w:rsid w:val="00223D99"/>
    <w:rsid w:val="00223DC1"/>
    <w:rsid w:val="00225142"/>
    <w:rsid w:val="00225FA9"/>
    <w:rsid w:val="00226543"/>
    <w:rsid w:val="002303DC"/>
    <w:rsid w:val="00232E6B"/>
    <w:rsid w:val="00233DAC"/>
    <w:rsid w:val="00234375"/>
    <w:rsid w:val="0023490E"/>
    <w:rsid w:val="00235B32"/>
    <w:rsid w:val="00237DF8"/>
    <w:rsid w:val="00240501"/>
    <w:rsid w:val="00240FCD"/>
    <w:rsid w:val="0024303F"/>
    <w:rsid w:val="00244719"/>
    <w:rsid w:val="002448E7"/>
    <w:rsid w:val="0024493D"/>
    <w:rsid w:val="002457C7"/>
    <w:rsid w:val="002457D0"/>
    <w:rsid w:val="00245B78"/>
    <w:rsid w:val="0024667E"/>
    <w:rsid w:val="0024672C"/>
    <w:rsid w:val="0024764B"/>
    <w:rsid w:val="00250B27"/>
    <w:rsid w:val="00251946"/>
    <w:rsid w:val="00251FA9"/>
    <w:rsid w:val="002532A0"/>
    <w:rsid w:val="00253C2E"/>
    <w:rsid w:val="002551F0"/>
    <w:rsid w:val="00255806"/>
    <w:rsid w:val="002604C5"/>
    <w:rsid w:val="00260654"/>
    <w:rsid w:val="0026071D"/>
    <w:rsid w:val="002607E2"/>
    <w:rsid w:val="00265A56"/>
    <w:rsid w:val="0026681C"/>
    <w:rsid w:val="002672EC"/>
    <w:rsid w:val="00267556"/>
    <w:rsid w:val="00267699"/>
    <w:rsid w:val="00270D91"/>
    <w:rsid w:val="00271A20"/>
    <w:rsid w:val="00271DCF"/>
    <w:rsid w:val="00272676"/>
    <w:rsid w:val="00273FF4"/>
    <w:rsid w:val="002775A4"/>
    <w:rsid w:val="00280073"/>
    <w:rsid w:val="002810D9"/>
    <w:rsid w:val="002844FC"/>
    <w:rsid w:val="00284C37"/>
    <w:rsid w:val="00284DC6"/>
    <w:rsid w:val="00284ECF"/>
    <w:rsid w:val="00285BB5"/>
    <w:rsid w:val="00285F83"/>
    <w:rsid w:val="00286078"/>
    <w:rsid w:val="002863E7"/>
    <w:rsid w:val="00286BF0"/>
    <w:rsid w:val="00291A87"/>
    <w:rsid w:val="00292A9A"/>
    <w:rsid w:val="00293B55"/>
    <w:rsid w:val="002946B3"/>
    <w:rsid w:val="00294A1A"/>
    <w:rsid w:val="00294E22"/>
    <w:rsid w:val="0029551A"/>
    <w:rsid w:val="0029587C"/>
    <w:rsid w:val="00296978"/>
    <w:rsid w:val="00297F48"/>
    <w:rsid w:val="002A102A"/>
    <w:rsid w:val="002A128A"/>
    <w:rsid w:val="002A1831"/>
    <w:rsid w:val="002A2ACF"/>
    <w:rsid w:val="002A38F2"/>
    <w:rsid w:val="002A40C8"/>
    <w:rsid w:val="002A4934"/>
    <w:rsid w:val="002A5999"/>
    <w:rsid w:val="002A5F6F"/>
    <w:rsid w:val="002B120B"/>
    <w:rsid w:val="002B1801"/>
    <w:rsid w:val="002B1DB0"/>
    <w:rsid w:val="002B267A"/>
    <w:rsid w:val="002B4000"/>
    <w:rsid w:val="002B4782"/>
    <w:rsid w:val="002B4CCE"/>
    <w:rsid w:val="002B54B6"/>
    <w:rsid w:val="002B6387"/>
    <w:rsid w:val="002B7883"/>
    <w:rsid w:val="002B7D5F"/>
    <w:rsid w:val="002C0BC6"/>
    <w:rsid w:val="002C3947"/>
    <w:rsid w:val="002C46FB"/>
    <w:rsid w:val="002C5A1D"/>
    <w:rsid w:val="002C754C"/>
    <w:rsid w:val="002D15E8"/>
    <w:rsid w:val="002D2F59"/>
    <w:rsid w:val="002D380B"/>
    <w:rsid w:val="002D404F"/>
    <w:rsid w:val="002D5DFB"/>
    <w:rsid w:val="002D6C76"/>
    <w:rsid w:val="002D70B6"/>
    <w:rsid w:val="002D7586"/>
    <w:rsid w:val="002D7822"/>
    <w:rsid w:val="002D7910"/>
    <w:rsid w:val="002D796F"/>
    <w:rsid w:val="002E0142"/>
    <w:rsid w:val="002E3FB9"/>
    <w:rsid w:val="002E41D3"/>
    <w:rsid w:val="002E41F2"/>
    <w:rsid w:val="002E42D4"/>
    <w:rsid w:val="002E557E"/>
    <w:rsid w:val="002E5761"/>
    <w:rsid w:val="002E7856"/>
    <w:rsid w:val="002E7F74"/>
    <w:rsid w:val="002F02D4"/>
    <w:rsid w:val="002F07F8"/>
    <w:rsid w:val="002F141C"/>
    <w:rsid w:val="002F21B6"/>
    <w:rsid w:val="002F24CB"/>
    <w:rsid w:val="002F2BB3"/>
    <w:rsid w:val="002F3CC8"/>
    <w:rsid w:val="002F3F8E"/>
    <w:rsid w:val="002F4AA2"/>
    <w:rsid w:val="002F4CE1"/>
    <w:rsid w:val="002F744A"/>
    <w:rsid w:val="002F74D0"/>
    <w:rsid w:val="00300377"/>
    <w:rsid w:val="00302101"/>
    <w:rsid w:val="003028ED"/>
    <w:rsid w:val="00302ADF"/>
    <w:rsid w:val="003033A4"/>
    <w:rsid w:val="00303E6C"/>
    <w:rsid w:val="003048DA"/>
    <w:rsid w:val="00304F03"/>
    <w:rsid w:val="0030527B"/>
    <w:rsid w:val="00305596"/>
    <w:rsid w:val="00305A7E"/>
    <w:rsid w:val="00306D7F"/>
    <w:rsid w:val="00310C77"/>
    <w:rsid w:val="00312D77"/>
    <w:rsid w:val="00313EC9"/>
    <w:rsid w:val="00314992"/>
    <w:rsid w:val="00315880"/>
    <w:rsid w:val="003164EB"/>
    <w:rsid w:val="003170F5"/>
    <w:rsid w:val="0031730F"/>
    <w:rsid w:val="0031745D"/>
    <w:rsid w:val="00317611"/>
    <w:rsid w:val="00317694"/>
    <w:rsid w:val="003258A9"/>
    <w:rsid w:val="00327918"/>
    <w:rsid w:val="003306A1"/>
    <w:rsid w:val="003311F3"/>
    <w:rsid w:val="00331721"/>
    <w:rsid w:val="00331B5A"/>
    <w:rsid w:val="00333755"/>
    <w:rsid w:val="0033406B"/>
    <w:rsid w:val="003349C1"/>
    <w:rsid w:val="00335BF3"/>
    <w:rsid w:val="00336465"/>
    <w:rsid w:val="00336F26"/>
    <w:rsid w:val="003417BA"/>
    <w:rsid w:val="00341804"/>
    <w:rsid w:val="00342BF1"/>
    <w:rsid w:val="003441E7"/>
    <w:rsid w:val="003448A7"/>
    <w:rsid w:val="0034519F"/>
    <w:rsid w:val="0034553D"/>
    <w:rsid w:val="00345675"/>
    <w:rsid w:val="00345F8D"/>
    <w:rsid w:val="00346873"/>
    <w:rsid w:val="003468B1"/>
    <w:rsid w:val="00347780"/>
    <w:rsid w:val="00347F7A"/>
    <w:rsid w:val="00350946"/>
    <w:rsid w:val="00351A92"/>
    <w:rsid w:val="003534E3"/>
    <w:rsid w:val="00353CB3"/>
    <w:rsid w:val="00354740"/>
    <w:rsid w:val="00354A48"/>
    <w:rsid w:val="0035656F"/>
    <w:rsid w:val="003565D1"/>
    <w:rsid w:val="003601B6"/>
    <w:rsid w:val="00363892"/>
    <w:rsid w:val="00365725"/>
    <w:rsid w:val="00366312"/>
    <w:rsid w:val="003664A5"/>
    <w:rsid w:val="0036687B"/>
    <w:rsid w:val="0036756E"/>
    <w:rsid w:val="00371827"/>
    <w:rsid w:val="003723A4"/>
    <w:rsid w:val="00372991"/>
    <w:rsid w:val="003730C1"/>
    <w:rsid w:val="003731C0"/>
    <w:rsid w:val="003733E2"/>
    <w:rsid w:val="00373938"/>
    <w:rsid w:val="00373CB5"/>
    <w:rsid w:val="00375FCA"/>
    <w:rsid w:val="0037625A"/>
    <w:rsid w:val="003770D5"/>
    <w:rsid w:val="0038015A"/>
    <w:rsid w:val="003802AD"/>
    <w:rsid w:val="003802C9"/>
    <w:rsid w:val="00381990"/>
    <w:rsid w:val="00381F01"/>
    <w:rsid w:val="00382762"/>
    <w:rsid w:val="00382CB7"/>
    <w:rsid w:val="0038538C"/>
    <w:rsid w:val="003853C0"/>
    <w:rsid w:val="003857D7"/>
    <w:rsid w:val="00386923"/>
    <w:rsid w:val="00386C6E"/>
    <w:rsid w:val="00387203"/>
    <w:rsid w:val="00387C78"/>
    <w:rsid w:val="00391DB1"/>
    <w:rsid w:val="00392053"/>
    <w:rsid w:val="0039287D"/>
    <w:rsid w:val="00393AEF"/>
    <w:rsid w:val="00395370"/>
    <w:rsid w:val="00395D5F"/>
    <w:rsid w:val="0039622A"/>
    <w:rsid w:val="00396CA7"/>
    <w:rsid w:val="00396EBE"/>
    <w:rsid w:val="003978D2"/>
    <w:rsid w:val="00397ABA"/>
    <w:rsid w:val="003A1631"/>
    <w:rsid w:val="003A2701"/>
    <w:rsid w:val="003A4EB4"/>
    <w:rsid w:val="003A58B7"/>
    <w:rsid w:val="003A5907"/>
    <w:rsid w:val="003B051C"/>
    <w:rsid w:val="003B0B7E"/>
    <w:rsid w:val="003B16CD"/>
    <w:rsid w:val="003B317F"/>
    <w:rsid w:val="003B5A9B"/>
    <w:rsid w:val="003B664F"/>
    <w:rsid w:val="003C031E"/>
    <w:rsid w:val="003C080F"/>
    <w:rsid w:val="003C1345"/>
    <w:rsid w:val="003C2661"/>
    <w:rsid w:val="003C267E"/>
    <w:rsid w:val="003C429E"/>
    <w:rsid w:val="003C46A8"/>
    <w:rsid w:val="003C5486"/>
    <w:rsid w:val="003C57E9"/>
    <w:rsid w:val="003C5DF9"/>
    <w:rsid w:val="003C7037"/>
    <w:rsid w:val="003D0A5B"/>
    <w:rsid w:val="003D2BFE"/>
    <w:rsid w:val="003D3BC8"/>
    <w:rsid w:val="003D49D3"/>
    <w:rsid w:val="003D5939"/>
    <w:rsid w:val="003D650C"/>
    <w:rsid w:val="003E06B0"/>
    <w:rsid w:val="003E0C1A"/>
    <w:rsid w:val="003E159E"/>
    <w:rsid w:val="003E35C2"/>
    <w:rsid w:val="003E4E7A"/>
    <w:rsid w:val="003E55E5"/>
    <w:rsid w:val="003E58AD"/>
    <w:rsid w:val="003E6765"/>
    <w:rsid w:val="003E7851"/>
    <w:rsid w:val="003F0111"/>
    <w:rsid w:val="003F07DB"/>
    <w:rsid w:val="003F09A1"/>
    <w:rsid w:val="003F17F8"/>
    <w:rsid w:val="003F1BF9"/>
    <w:rsid w:val="003F21C8"/>
    <w:rsid w:val="003F2510"/>
    <w:rsid w:val="003F2825"/>
    <w:rsid w:val="003F28C5"/>
    <w:rsid w:val="003F3127"/>
    <w:rsid w:val="003F361F"/>
    <w:rsid w:val="003F3705"/>
    <w:rsid w:val="003F45CF"/>
    <w:rsid w:val="003F48F4"/>
    <w:rsid w:val="003F4974"/>
    <w:rsid w:val="003F4F6E"/>
    <w:rsid w:val="003F59D2"/>
    <w:rsid w:val="003F6412"/>
    <w:rsid w:val="003F7006"/>
    <w:rsid w:val="003F7F54"/>
    <w:rsid w:val="004013D5"/>
    <w:rsid w:val="0040160A"/>
    <w:rsid w:val="00402048"/>
    <w:rsid w:val="004027CC"/>
    <w:rsid w:val="00402D8F"/>
    <w:rsid w:val="004035D5"/>
    <w:rsid w:val="00403BD3"/>
    <w:rsid w:val="00411087"/>
    <w:rsid w:val="00411E2D"/>
    <w:rsid w:val="00413357"/>
    <w:rsid w:val="00413600"/>
    <w:rsid w:val="004142B6"/>
    <w:rsid w:val="004149FB"/>
    <w:rsid w:val="00414A8F"/>
    <w:rsid w:val="00415F55"/>
    <w:rsid w:val="004162B2"/>
    <w:rsid w:val="00416E9A"/>
    <w:rsid w:val="00421761"/>
    <w:rsid w:val="0042179C"/>
    <w:rsid w:val="0042236D"/>
    <w:rsid w:val="00422F0E"/>
    <w:rsid w:val="004236DD"/>
    <w:rsid w:val="00425156"/>
    <w:rsid w:val="00427B83"/>
    <w:rsid w:val="00430FD0"/>
    <w:rsid w:val="00431375"/>
    <w:rsid w:val="004313C6"/>
    <w:rsid w:val="00433B81"/>
    <w:rsid w:val="00435E27"/>
    <w:rsid w:val="0044092A"/>
    <w:rsid w:val="00440CBD"/>
    <w:rsid w:val="0044330C"/>
    <w:rsid w:val="004435F3"/>
    <w:rsid w:val="00443AAC"/>
    <w:rsid w:val="00444022"/>
    <w:rsid w:val="00444440"/>
    <w:rsid w:val="00444B1B"/>
    <w:rsid w:val="00446B63"/>
    <w:rsid w:val="00446CD1"/>
    <w:rsid w:val="0045089D"/>
    <w:rsid w:val="0045329A"/>
    <w:rsid w:val="00453A7B"/>
    <w:rsid w:val="00453A99"/>
    <w:rsid w:val="00455105"/>
    <w:rsid w:val="00455A7C"/>
    <w:rsid w:val="00455D00"/>
    <w:rsid w:val="0045700F"/>
    <w:rsid w:val="00460034"/>
    <w:rsid w:val="00462162"/>
    <w:rsid w:val="0046394F"/>
    <w:rsid w:val="00467F04"/>
    <w:rsid w:val="00470257"/>
    <w:rsid w:val="00470986"/>
    <w:rsid w:val="00472024"/>
    <w:rsid w:val="00475C50"/>
    <w:rsid w:val="00475E64"/>
    <w:rsid w:val="00475E7D"/>
    <w:rsid w:val="00476671"/>
    <w:rsid w:val="00477813"/>
    <w:rsid w:val="004800A2"/>
    <w:rsid w:val="00480577"/>
    <w:rsid w:val="00481674"/>
    <w:rsid w:val="00482669"/>
    <w:rsid w:val="0048429D"/>
    <w:rsid w:val="00484A45"/>
    <w:rsid w:val="00485017"/>
    <w:rsid w:val="004851E1"/>
    <w:rsid w:val="00485A49"/>
    <w:rsid w:val="00486311"/>
    <w:rsid w:val="00487148"/>
    <w:rsid w:val="00487A4B"/>
    <w:rsid w:val="004901BD"/>
    <w:rsid w:val="004908F3"/>
    <w:rsid w:val="004914DA"/>
    <w:rsid w:val="00491A80"/>
    <w:rsid w:val="00491D75"/>
    <w:rsid w:val="00493ADD"/>
    <w:rsid w:val="00494160"/>
    <w:rsid w:val="004956B6"/>
    <w:rsid w:val="0049675A"/>
    <w:rsid w:val="00496818"/>
    <w:rsid w:val="0049709A"/>
    <w:rsid w:val="00497AA1"/>
    <w:rsid w:val="004A026A"/>
    <w:rsid w:val="004A06AC"/>
    <w:rsid w:val="004A0892"/>
    <w:rsid w:val="004A21C9"/>
    <w:rsid w:val="004A298F"/>
    <w:rsid w:val="004A2B7D"/>
    <w:rsid w:val="004A5836"/>
    <w:rsid w:val="004A59D1"/>
    <w:rsid w:val="004A5A1B"/>
    <w:rsid w:val="004B1658"/>
    <w:rsid w:val="004B2179"/>
    <w:rsid w:val="004B224B"/>
    <w:rsid w:val="004B3A59"/>
    <w:rsid w:val="004B59CA"/>
    <w:rsid w:val="004B5A22"/>
    <w:rsid w:val="004B5C10"/>
    <w:rsid w:val="004B65C3"/>
    <w:rsid w:val="004B735E"/>
    <w:rsid w:val="004B73D9"/>
    <w:rsid w:val="004B767A"/>
    <w:rsid w:val="004B7B46"/>
    <w:rsid w:val="004B7D47"/>
    <w:rsid w:val="004C083E"/>
    <w:rsid w:val="004C132A"/>
    <w:rsid w:val="004C1B16"/>
    <w:rsid w:val="004C228B"/>
    <w:rsid w:val="004C32ED"/>
    <w:rsid w:val="004C3CA1"/>
    <w:rsid w:val="004C5AE9"/>
    <w:rsid w:val="004C7207"/>
    <w:rsid w:val="004C7481"/>
    <w:rsid w:val="004D172C"/>
    <w:rsid w:val="004D18C1"/>
    <w:rsid w:val="004D2137"/>
    <w:rsid w:val="004D30B8"/>
    <w:rsid w:val="004D3521"/>
    <w:rsid w:val="004D3AF7"/>
    <w:rsid w:val="004D431D"/>
    <w:rsid w:val="004D4710"/>
    <w:rsid w:val="004D6BC3"/>
    <w:rsid w:val="004D6DFF"/>
    <w:rsid w:val="004D74C9"/>
    <w:rsid w:val="004D7B0E"/>
    <w:rsid w:val="004E3E45"/>
    <w:rsid w:val="004E40FF"/>
    <w:rsid w:val="004E4213"/>
    <w:rsid w:val="004E7484"/>
    <w:rsid w:val="004E7E96"/>
    <w:rsid w:val="004F30FE"/>
    <w:rsid w:val="004F456D"/>
    <w:rsid w:val="004F4CD9"/>
    <w:rsid w:val="004F6A8E"/>
    <w:rsid w:val="004F7373"/>
    <w:rsid w:val="004F7FC4"/>
    <w:rsid w:val="00502750"/>
    <w:rsid w:val="00503EAA"/>
    <w:rsid w:val="005048ED"/>
    <w:rsid w:val="005067B2"/>
    <w:rsid w:val="00507EFB"/>
    <w:rsid w:val="005103C2"/>
    <w:rsid w:val="00511F0E"/>
    <w:rsid w:val="00512C8F"/>
    <w:rsid w:val="00513B8A"/>
    <w:rsid w:val="00513E44"/>
    <w:rsid w:val="00513F66"/>
    <w:rsid w:val="00514D5F"/>
    <w:rsid w:val="0051516D"/>
    <w:rsid w:val="0051554C"/>
    <w:rsid w:val="00516E0F"/>
    <w:rsid w:val="00516F37"/>
    <w:rsid w:val="00516F6A"/>
    <w:rsid w:val="0051706C"/>
    <w:rsid w:val="0052003C"/>
    <w:rsid w:val="0052067C"/>
    <w:rsid w:val="00521001"/>
    <w:rsid w:val="0052331D"/>
    <w:rsid w:val="00523A8E"/>
    <w:rsid w:val="005240E3"/>
    <w:rsid w:val="005242BA"/>
    <w:rsid w:val="0052507C"/>
    <w:rsid w:val="00525AFE"/>
    <w:rsid w:val="005267FF"/>
    <w:rsid w:val="00526D80"/>
    <w:rsid w:val="00527039"/>
    <w:rsid w:val="005308BE"/>
    <w:rsid w:val="00532907"/>
    <w:rsid w:val="00533779"/>
    <w:rsid w:val="005342A0"/>
    <w:rsid w:val="0053491F"/>
    <w:rsid w:val="00535037"/>
    <w:rsid w:val="005350B8"/>
    <w:rsid w:val="005358DE"/>
    <w:rsid w:val="0053602C"/>
    <w:rsid w:val="00542486"/>
    <w:rsid w:val="0054282C"/>
    <w:rsid w:val="00542A05"/>
    <w:rsid w:val="00542B2B"/>
    <w:rsid w:val="00543595"/>
    <w:rsid w:val="0054408A"/>
    <w:rsid w:val="00544D84"/>
    <w:rsid w:val="005451E0"/>
    <w:rsid w:val="005463BC"/>
    <w:rsid w:val="00550971"/>
    <w:rsid w:val="00550E82"/>
    <w:rsid w:val="00551679"/>
    <w:rsid w:val="005525D0"/>
    <w:rsid w:val="005548EE"/>
    <w:rsid w:val="005549BC"/>
    <w:rsid w:val="00554D69"/>
    <w:rsid w:val="00554DDB"/>
    <w:rsid w:val="005562A3"/>
    <w:rsid w:val="00560A9F"/>
    <w:rsid w:val="00560AF8"/>
    <w:rsid w:val="00560B62"/>
    <w:rsid w:val="00560E1A"/>
    <w:rsid w:val="00560EB5"/>
    <w:rsid w:val="00562540"/>
    <w:rsid w:val="00563D9D"/>
    <w:rsid w:val="00565956"/>
    <w:rsid w:val="00565B24"/>
    <w:rsid w:val="00565BC9"/>
    <w:rsid w:val="0056610D"/>
    <w:rsid w:val="005721CB"/>
    <w:rsid w:val="0057263F"/>
    <w:rsid w:val="00573691"/>
    <w:rsid w:val="005739D7"/>
    <w:rsid w:val="00573D44"/>
    <w:rsid w:val="005742B7"/>
    <w:rsid w:val="005760A0"/>
    <w:rsid w:val="00577941"/>
    <w:rsid w:val="00577FA8"/>
    <w:rsid w:val="005824CE"/>
    <w:rsid w:val="00582C95"/>
    <w:rsid w:val="00583597"/>
    <w:rsid w:val="0058388A"/>
    <w:rsid w:val="00583EF9"/>
    <w:rsid w:val="005872FC"/>
    <w:rsid w:val="0058731C"/>
    <w:rsid w:val="00590428"/>
    <w:rsid w:val="00591DF6"/>
    <w:rsid w:val="00592BF6"/>
    <w:rsid w:val="005931C7"/>
    <w:rsid w:val="00593951"/>
    <w:rsid w:val="005957F3"/>
    <w:rsid w:val="00596193"/>
    <w:rsid w:val="0059769F"/>
    <w:rsid w:val="005A015C"/>
    <w:rsid w:val="005A07AA"/>
    <w:rsid w:val="005A1400"/>
    <w:rsid w:val="005A334A"/>
    <w:rsid w:val="005A38F5"/>
    <w:rsid w:val="005A4BA5"/>
    <w:rsid w:val="005A5EF3"/>
    <w:rsid w:val="005A62A4"/>
    <w:rsid w:val="005A7210"/>
    <w:rsid w:val="005A73F4"/>
    <w:rsid w:val="005B1B8B"/>
    <w:rsid w:val="005B1CAB"/>
    <w:rsid w:val="005B3F85"/>
    <w:rsid w:val="005B5396"/>
    <w:rsid w:val="005C087D"/>
    <w:rsid w:val="005C37CF"/>
    <w:rsid w:val="005C3DEB"/>
    <w:rsid w:val="005C5BF2"/>
    <w:rsid w:val="005C64FD"/>
    <w:rsid w:val="005C6BF6"/>
    <w:rsid w:val="005D0F01"/>
    <w:rsid w:val="005D5F6A"/>
    <w:rsid w:val="005D68E0"/>
    <w:rsid w:val="005D7968"/>
    <w:rsid w:val="005E13AF"/>
    <w:rsid w:val="005E2AAB"/>
    <w:rsid w:val="005E414E"/>
    <w:rsid w:val="005E4D91"/>
    <w:rsid w:val="005E4FA0"/>
    <w:rsid w:val="005E5A43"/>
    <w:rsid w:val="005E62B6"/>
    <w:rsid w:val="005F09F2"/>
    <w:rsid w:val="005F0A3C"/>
    <w:rsid w:val="005F182F"/>
    <w:rsid w:val="005F2001"/>
    <w:rsid w:val="005F21BD"/>
    <w:rsid w:val="005F362F"/>
    <w:rsid w:val="0060143E"/>
    <w:rsid w:val="0060175E"/>
    <w:rsid w:val="006029E8"/>
    <w:rsid w:val="0060303A"/>
    <w:rsid w:val="006031DF"/>
    <w:rsid w:val="006035D4"/>
    <w:rsid w:val="006045BD"/>
    <w:rsid w:val="00604B35"/>
    <w:rsid w:val="00611356"/>
    <w:rsid w:val="006125FB"/>
    <w:rsid w:val="006131D5"/>
    <w:rsid w:val="00614461"/>
    <w:rsid w:val="00615607"/>
    <w:rsid w:val="00615D74"/>
    <w:rsid w:val="00615D76"/>
    <w:rsid w:val="00615F82"/>
    <w:rsid w:val="0061770A"/>
    <w:rsid w:val="006202CB"/>
    <w:rsid w:val="006203BD"/>
    <w:rsid w:val="006220CF"/>
    <w:rsid w:val="00622118"/>
    <w:rsid w:val="00622DB5"/>
    <w:rsid w:val="00622EAF"/>
    <w:rsid w:val="006245B6"/>
    <w:rsid w:val="006250D4"/>
    <w:rsid w:val="006254B7"/>
    <w:rsid w:val="0062666C"/>
    <w:rsid w:val="006273FF"/>
    <w:rsid w:val="00630A82"/>
    <w:rsid w:val="006346F4"/>
    <w:rsid w:val="00635A7B"/>
    <w:rsid w:val="0064125D"/>
    <w:rsid w:val="006451F9"/>
    <w:rsid w:val="00645B77"/>
    <w:rsid w:val="00646E3A"/>
    <w:rsid w:val="00647FA0"/>
    <w:rsid w:val="00650603"/>
    <w:rsid w:val="0065062A"/>
    <w:rsid w:val="00650653"/>
    <w:rsid w:val="00651E11"/>
    <w:rsid w:val="00652C13"/>
    <w:rsid w:val="00654862"/>
    <w:rsid w:val="00655792"/>
    <w:rsid w:val="0065583C"/>
    <w:rsid w:val="00655A01"/>
    <w:rsid w:val="00656A87"/>
    <w:rsid w:val="00656C0E"/>
    <w:rsid w:val="0066089B"/>
    <w:rsid w:val="00661B17"/>
    <w:rsid w:val="006621E5"/>
    <w:rsid w:val="00662614"/>
    <w:rsid w:val="0066403C"/>
    <w:rsid w:val="00664A69"/>
    <w:rsid w:val="00666E32"/>
    <w:rsid w:val="006672F6"/>
    <w:rsid w:val="00670098"/>
    <w:rsid w:val="00671464"/>
    <w:rsid w:val="00673D8B"/>
    <w:rsid w:val="006747C3"/>
    <w:rsid w:val="00674C55"/>
    <w:rsid w:val="00677149"/>
    <w:rsid w:val="00681A1D"/>
    <w:rsid w:val="006829FC"/>
    <w:rsid w:val="0068473E"/>
    <w:rsid w:val="00684E89"/>
    <w:rsid w:val="00686D82"/>
    <w:rsid w:val="00687A4C"/>
    <w:rsid w:val="006918FA"/>
    <w:rsid w:val="00691A1C"/>
    <w:rsid w:val="006921B7"/>
    <w:rsid w:val="00692705"/>
    <w:rsid w:val="00692D47"/>
    <w:rsid w:val="00692F4E"/>
    <w:rsid w:val="0069579A"/>
    <w:rsid w:val="00695CD7"/>
    <w:rsid w:val="00697FF8"/>
    <w:rsid w:val="006A0313"/>
    <w:rsid w:val="006A085C"/>
    <w:rsid w:val="006A1EF4"/>
    <w:rsid w:val="006A2ACE"/>
    <w:rsid w:val="006A36F7"/>
    <w:rsid w:val="006A507F"/>
    <w:rsid w:val="006B13B6"/>
    <w:rsid w:val="006B32F0"/>
    <w:rsid w:val="006B3755"/>
    <w:rsid w:val="006B383B"/>
    <w:rsid w:val="006B3B51"/>
    <w:rsid w:val="006B5E6C"/>
    <w:rsid w:val="006C08B2"/>
    <w:rsid w:val="006C27FB"/>
    <w:rsid w:val="006C28AA"/>
    <w:rsid w:val="006C2B83"/>
    <w:rsid w:val="006C2DEF"/>
    <w:rsid w:val="006C34B2"/>
    <w:rsid w:val="006C37C2"/>
    <w:rsid w:val="006C42D0"/>
    <w:rsid w:val="006C4366"/>
    <w:rsid w:val="006C5485"/>
    <w:rsid w:val="006C5850"/>
    <w:rsid w:val="006C5D36"/>
    <w:rsid w:val="006C5EB0"/>
    <w:rsid w:val="006C6340"/>
    <w:rsid w:val="006D110D"/>
    <w:rsid w:val="006D166F"/>
    <w:rsid w:val="006D31EC"/>
    <w:rsid w:val="006D3AB1"/>
    <w:rsid w:val="006D3D45"/>
    <w:rsid w:val="006D404C"/>
    <w:rsid w:val="006D5A78"/>
    <w:rsid w:val="006D6503"/>
    <w:rsid w:val="006E029E"/>
    <w:rsid w:val="006E0707"/>
    <w:rsid w:val="006E18BD"/>
    <w:rsid w:val="006E1BAE"/>
    <w:rsid w:val="006E2996"/>
    <w:rsid w:val="006E2D88"/>
    <w:rsid w:val="006E3546"/>
    <w:rsid w:val="006E371F"/>
    <w:rsid w:val="006E48EA"/>
    <w:rsid w:val="006E53D1"/>
    <w:rsid w:val="006E6883"/>
    <w:rsid w:val="006E6E09"/>
    <w:rsid w:val="006E7644"/>
    <w:rsid w:val="006E7A17"/>
    <w:rsid w:val="006F2BA2"/>
    <w:rsid w:val="006F331F"/>
    <w:rsid w:val="006F494A"/>
    <w:rsid w:val="006F49C4"/>
    <w:rsid w:val="006F4A28"/>
    <w:rsid w:val="006F4DD6"/>
    <w:rsid w:val="006F52EF"/>
    <w:rsid w:val="006F5A7C"/>
    <w:rsid w:val="006F7BC1"/>
    <w:rsid w:val="006F7C1C"/>
    <w:rsid w:val="00700264"/>
    <w:rsid w:val="007003A3"/>
    <w:rsid w:val="00701EEA"/>
    <w:rsid w:val="0070359B"/>
    <w:rsid w:val="007041D0"/>
    <w:rsid w:val="00704EFA"/>
    <w:rsid w:val="00705F8F"/>
    <w:rsid w:val="00707C97"/>
    <w:rsid w:val="0071096F"/>
    <w:rsid w:val="0071397F"/>
    <w:rsid w:val="00714890"/>
    <w:rsid w:val="0071503D"/>
    <w:rsid w:val="00715BDE"/>
    <w:rsid w:val="00715CE5"/>
    <w:rsid w:val="00716752"/>
    <w:rsid w:val="00720C44"/>
    <w:rsid w:val="0072107A"/>
    <w:rsid w:val="00722B13"/>
    <w:rsid w:val="00723929"/>
    <w:rsid w:val="0072432C"/>
    <w:rsid w:val="00725B57"/>
    <w:rsid w:val="00726FD9"/>
    <w:rsid w:val="00730D99"/>
    <w:rsid w:val="00731708"/>
    <w:rsid w:val="00731DB2"/>
    <w:rsid w:val="007355F9"/>
    <w:rsid w:val="00735AAA"/>
    <w:rsid w:val="007424B7"/>
    <w:rsid w:val="00742F3F"/>
    <w:rsid w:val="00743412"/>
    <w:rsid w:val="00743E66"/>
    <w:rsid w:val="00744753"/>
    <w:rsid w:val="007448EA"/>
    <w:rsid w:val="00745856"/>
    <w:rsid w:val="00746061"/>
    <w:rsid w:val="007463DF"/>
    <w:rsid w:val="0074678D"/>
    <w:rsid w:val="00747FE0"/>
    <w:rsid w:val="007501B9"/>
    <w:rsid w:val="007504CF"/>
    <w:rsid w:val="0075109A"/>
    <w:rsid w:val="007525D0"/>
    <w:rsid w:val="00752A92"/>
    <w:rsid w:val="007575DF"/>
    <w:rsid w:val="00757AB8"/>
    <w:rsid w:val="00757BF7"/>
    <w:rsid w:val="00760AEF"/>
    <w:rsid w:val="00760BED"/>
    <w:rsid w:val="00762E86"/>
    <w:rsid w:val="00763A49"/>
    <w:rsid w:val="00764B27"/>
    <w:rsid w:val="00771E11"/>
    <w:rsid w:val="007732D8"/>
    <w:rsid w:val="007738BE"/>
    <w:rsid w:val="00774BA8"/>
    <w:rsid w:val="00774ED9"/>
    <w:rsid w:val="007757A2"/>
    <w:rsid w:val="00776EF1"/>
    <w:rsid w:val="00780140"/>
    <w:rsid w:val="00782FD2"/>
    <w:rsid w:val="00783413"/>
    <w:rsid w:val="00785687"/>
    <w:rsid w:val="00785831"/>
    <w:rsid w:val="00785896"/>
    <w:rsid w:val="00785E42"/>
    <w:rsid w:val="00786CEC"/>
    <w:rsid w:val="00786D80"/>
    <w:rsid w:val="00791216"/>
    <w:rsid w:val="007912B1"/>
    <w:rsid w:val="00793566"/>
    <w:rsid w:val="00793E47"/>
    <w:rsid w:val="007A0A1A"/>
    <w:rsid w:val="007A0F58"/>
    <w:rsid w:val="007A19F6"/>
    <w:rsid w:val="007A1DAD"/>
    <w:rsid w:val="007A3057"/>
    <w:rsid w:val="007A30FF"/>
    <w:rsid w:val="007A3EF5"/>
    <w:rsid w:val="007A68D3"/>
    <w:rsid w:val="007A6FE8"/>
    <w:rsid w:val="007A74EC"/>
    <w:rsid w:val="007B01B9"/>
    <w:rsid w:val="007B0452"/>
    <w:rsid w:val="007B2FAB"/>
    <w:rsid w:val="007B48E2"/>
    <w:rsid w:val="007B5488"/>
    <w:rsid w:val="007B58ED"/>
    <w:rsid w:val="007B5B2F"/>
    <w:rsid w:val="007B5D64"/>
    <w:rsid w:val="007C02E8"/>
    <w:rsid w:val="007C0B4D"/>
    <w:rsid w:val="007C19F5"/>
    <w:rsid w:val="007C2524"/>
    <w:rsid w:val="007C37F7"/>
    <w:rsid w:val="007C4A0C"/>
    <w:rsid w:val="007C4F61"/>
    <w:rsid w:val="007D1D22"/>
    <w:rsid w:val="007D270D"/>
    <w:rsid w:val="007D2CA7"/>
    <w:rsid w:val="007D3BC7"/>
    <w:rsid w:val="007D45DA"/>
    <w:rsid w:val="007D4608"/>
    <w:rsid w:val="007D4CA1"/>
    <w:rsid w:val="007D5569"/>
    <w:rsid w:val="007D57F4"/>
    <w:rsid w:val="007D68ED"/>
    <w:rsid w:val="007E0C9F"/>
    <w:rsid w:val="007E111B"/>
    <w:rsid w:val="007E176D"/>
    <w:rsid w:val="007E17F1"/>
    <w:rsid w:val="007E2216"/>
    <w:rsid w:val="007E29E1"/>
    <w:rsid w:val="007E2F91"/>
    <w:rsid w:val="007E5B15"/>
    <w:rsid w:val="007E7719"/>
    <w:rsid w:val="007E7DD2"/>
    <w:rsid w:val="007F107C"/>
    <w:rsid w:val="007F1F58"/>
    <w:rsid w:val="007F27AE"/>
    <w:rsid w:val="007F32F9"/>
    <w:rsid w:val="007F4932"/>
    <w:rsid w:val="007F5392"/>
    <w:rsid w:val="007F5E84"/>
    <w:rsid w:val="007F615B"/>
    <w:rsid w:val="007F6815"/>
    <w:rsid w:val="0080073C"/>
    <w:rsid w:val="00803490"/>
    <w:rsid w:val="008043AC"/>
    <w:rsid w:val="0080474E"/>
    <w:rsid w:val="008048B9"/>
    <w:rsid w:val="00804AD5"/>
    <w:rsid w:val="00805C6B"/>
    <w:rsid w:val="00807208"/>
    <w:rsid w:val="0081071B"/>
    <w:rsid w:val="008112AC"/>
    <w:rsid w:val="00812973"/>
    <w:rsid w:val="00812C1B"/>
    <w:rsid w:val="00813FA0"/>
    <w:rsid w:val="00814485"/>
    <w:rsid w:val="008151A4"/>
    <w:rsid w:val="00815C24"/>
    <w:rsid w:val="0081677A"/>
    <w:rsid w:val="008172E6"/>
    <w:rsid w:val="008174E5"/>
    <w:rsid w:val="0081768F"/>
    <w:rsid w:val="00817789"/>
    <w:rsid w:val="00817D1D"/>
    <w:rsid w:val="008216C2"/>
    <w:rsid w:val="00821721"/>
    <w:rsid w:val="00824A41"/>
    <w:rsid w:val="0082630D"/>
    <w:rsid w:val="00826DB8"/>
    <w:rsid w:val="00827369"/>
    <w:rsid w:val="0083070B"/>
    <w:rsid w:val="00831543"/>
    <w:rsid w:val="00831C18"/>
    <w:rsid w:val="008326D4"/>
    <w:rsid w:val="008327C2"/>
    <w:rsid w:val="00834398"/>
    <w:rsid w:val="00835DA8"/>
    <w:rsid w:val="0083780F"/>
    <w:rsid w:val="008408D0"/>
    <w:rsid w:val="0084167A"/>
    <w:rsid w:val="00842179"/>
    <w:rsid w:val="00842A35"/>
    <w:rsid w:val="00842A9E"/>
    <w:rsid w:val="00843860"/>
    <w:rsid w:val="00844280"/>
    <w:rsid w:val="00845336"/>
    <w:rsid w:val="00845DFD"/>
    <w:rsid w:val="00846798"/>
    <w:rsid w:val="00851A53"/>
    <w:rsid w:val="008522E6"/>
    <w:rsid w:val="00852ED1"/>
    <w:rsid w:val="00853ED0"/>
    <w:rsid w:val="0085420A"/>
    <w:rsid w:val="008548AF"/>
    <w:rsid w:val="00860CCD"/>
    <w:rsid w:val="008613E9"/>
    <w:rsid w:val="00861931"/>
    <w:rsid w:val="00861BF8"/>
    <w:rsid w:val="00863D67"/>
    <w:rsid w:val="00864F81"/>
    <w:rsid w:val="00865EB6"/>
    <w:rsid w:val="008674C2"/>
    <w:rsid w:val="008705B5"/>
    <w:rsid w:val="0087168D"/>
    <w:rsid w:val="008717C6"/>
    <w:rsid w:val="008735F7"/>
    <w:rsid w:val="00873627"/>
    <w:rsid w:val="008741C2"/>
    <w:rsid w:val="008741EC"/>
    <w:rsid w:val="00874232"/>
    <w:rsid w:val="00875067"/>
    <w:rsid w:val="00875920"/>
    <w:rsid w:val="00875BCC"/>
    <w:rsid w:val="0087774E"/>
    <w:rsid w:val="008802C8"/>
    <w:rsid w:val="008827AD"/>
    <w:rsid w:val="008858BA"/>
    <w:rsid w:val="00885A03"/>
    <w:rsid w:val="00886052"/>
    <w:rsid w:val="00887B78"/>
    <w:rsid w:val="00890EF6"/>
    <w:rsid w:val="00893C43"/>
    <w:rsid w:val="0089599D"/>
    <w:rsid w:val="00896F52"/>
    <w:rsid w:val="00896FDF"/>
    <w:rsid w:val="0089780C"/>
    <w:rsid w:val="008A0643"/>
    <w:rsid w:val="008A1455"/>
    <w:rsid w:val="008A2961"/>
    <w:rsid w:val="008A2981"/>
    <w:rsid w:val="008A36AF"/>
    <w:rsid w:val="008A4F38"/>
    <w:rsid w:val="008A65D7"/>
    <w:rsid w:val="008A6662"/>
    <w:rsid w:val="008B01AC"/>
    <w:rsid w:val="008B12CD"/>
    <w:rsid w:val="008B1EE4"/>
    <w:rsid w:val="008B26BF"/>
    <w:rsid w:val="008B2A4B"/>
    <w:rsid w:val="008B2A6A"/>
    <w:rsid w:val="008B3505"/>
    <w:rsid w:val="008B5E0B"/>
    <w:rsid w:val="008C0383"/>
    <w:rsid w:val="008C0A87"/>
    <w:rsid w:val="008C1352"/>
    <w:rsid w:val="008C1AA7"/>
    <w:rsid w:val="008C2161"/>
    <w:rsid w:val="008C2BA9"/>
    <w:rsid w:val="008C2E42"/>
    <w:rsid w:val="008C2EE3"/>
    <w:rsid w:val="008C3A09"/>
    <w:rsid w:val="008C6768"/>
    <w:rsid w:val="008C6CDD"/>
    <w:rsid w:val="008C73EF"/>
    <w:rsid w:val="008D1F37"/>
    <w:rsid w:val="008D297F"/>
    <w:rsid w:val="008D2BE3"/>
    <w:rsid w:val="008D3466"/>
    <w:rsid w:val="008D34B7"/>
    <w:rsid w:val="008D3BEA"/>
    <w:rsid w:val="008D3CE8"/>
    <w:rsid w:val="008E0BBE"/>
    <w:rsid w:val="008E1901"/>
    <w:rsid w:val="008E1EF1"/>
    <w:rsid w:val="008E423C"/>
    <w:rsid w:val="008E44DC"/>
    <w:rsid w:val="008E76A5"/>
    <w:rsid w:val="008E7720"/>
    <w:rsid w:val="008F0634"/>
    <w:rsid w:val="008F08A7"/>
    <w:rsid w:val="008F0BA7"/>
    <w:rsid w:val="008F0F92"/>
    <w:rsid w:val="008F1D03"/>
    <w:rsid w:val="008F21A1"/>
    <w:rsid w:val="008F234E"/>
    <w:rsid w:val="008F2857"/>
    <w:rsid w:val="008F310F"/>
    <w:rsid w:val="008F3AD6"/>
    <w:rsid w:val="008F5FAF"/>
    <w:rsid w:val="008F66C3"/>
    <w:rsid w:val="008F6C5E"/>
    <w:rsid w:val="008F782F"/>
    <w:rsid w:val="008F7FB8"/>
    <w:rsid w:val="00900EB3"/>
    <w:rsid w:val="00901974"/>
    <w:rsid w:val="00901C6D"/>
    <w:rsid w:val="0090353C"/>
    <w:rsid w:val="00904529"/>
    <w:rsid w:val="00904833"/>
    <w:rsid w:val="009059BF"/>
    <w:rsid w:val="00906AA1"/>
    <w:rsid w:val="00907E40"/>
    <w:rsid w:val="00912005"/>
    <w:rsid w:val="009120B4"/>
    <w:rsid w:val="00914413"/>
    <w:rsid w:val="00914D9A"/>
    <w:rsid w:val="00917506"/>
    <w:rsid w:val="00917A19"/>
    <w:rsid w:val="0092115B"/>
    <w:rsid w:val="009226C8"/>
    <w:rsid w:val="00922AF3"/>
    <w:rsid w:val="00923481"/>
    <w:rsid w:val="00923AE1"/>
    <w:rsid w:val="009278FA"/>
    <w:rsid w:val="00930919"/>
    <w:rsid w:val="00931530"/>
    <w:rsid w:val="00932169"/>
    <w:rsid w:val="0093242B"/>
    <w:rsid w:val="00932BBC"/>
    <w:rsid w:val="009333F3"/>
    <w:rsid w:val="009334D6"/>
    <w:rsid w:val="00935CDA"/>
    <w:rsid w:val="009370EC"/>
    <w:rsid w:val="009401E5"/>
    <w:rsid w:val="00940C71"/>
    <w:rsid w:val="00941B9C"/>
    <w:rsid w:val="00942C00"/>
    <w:rsid w:val="00942D83"/>
    <w:rsid w:val="00943826"/>
    <w:rsid w:val="00944020"/>
    <w:rsid w:val="009443FD"/>
    <w:rsid w:val="009449E1"/>
    <w:rsid w:val="009449E8"/>
    <w:rsid w:val="00944A15"/>
    <w:rsid w:val="00944CDB"/>
    <w:rsid w:val="0094517D"/>
    <w:rsid w:val="009453A6"/>
    <w:rsid w:val="0094560F"/>
    <w:rsid w:val="00945655"/>
    <w:rsid w:val="009464B3"/>
    <w:rsid w:val="009470CF"/>
    <w:rsid w:val="00950BD1"/>
    <w:rsid w:val="00951F5E"/>
    <w:rsid w:val="009535F7"/>
    <w:rsid w:val="00954227"/>
    <w:rsid w:val="00954CBD"/>
    <w:rsid w:val="0095542E"/>
    <w:rsid w:val="0095676A"/>
    <w:rsid w:val="00956A49"/>
    <w:rsid w:val="00957539"/>
    <w:rsid w:val="00960109"/>
    <w:rsid w:val="00961047"/>
    <w:rsid w:val="009618CE"/>
    <w:rsid w:val="00963354"/>
    <w:rsid w:val="009645BE"/>
    <w:rsid w:val="009663C8"/>
    <w:rsid w:val="00966DEC"/>
    <w:rsid w:val="009677BA"/>
    <w:rsid w:val="00967D9C"/>
    <w:rsid w:val="00971A28"/>
    <w:rsid w:val="0097214D"/>
    <w:rsid w:val="00973853"/>
    <w:rsid w:val="00973E38"/>
    <w:rsid w:val="00976297"/>
    <w:rsid w:val="00980BA5"/>
    <w:rsid w:val="00982EA2"/>
    <w:rsid w:val="0098343A"/>
    <w:rsid w:val="009835C2"/>
    <w:rsid w:val="009842F2"/>
    <w:rsid w:val="00984D44"/>
    <w:rsid w:val="00985B8A"/>
    <w:rsid w:val="00985C0A"/>
    <w:rsid w:val="0098683F"/>
    <w:rsid w:val="00986CBC"/>
    <w:rsid w:val="00987353"/>
    <w:rsid w:val="00990B16"/>
    <w:rsid w:val="00990F66"/>
    <w:rsid w:val="009920F4"/>
    <w:rsid w:val="0099221B"/>
    <w:rsid w:val="00992297"/>
    <w:rsid w:val="00992B2C"/>
    <w:rsid w:val="0099350C"/>
    <w:rsid w:val="00993F2E"/>
    <w:rsid w:val="009953F9"/>
    <w:rsid w:val="009956CC"/>
    <w:rsid w:val="009A1B78"/>
    <w:rsid w:val="009A4460"/>
    <w:rsid w:val="009A583B"/>
    <w:rsid w:val="009A6321"/>
    <w:rsid w:val="009A6ADB"/>
    <w:rsid w:val="009B65D6"/>
    <w:rsid w:val="009B6921"/>
    <w:rsid w:val="009B6BAD"/>
    <w:rsid w:val="009B725E"/>
    <w:rsid w:val="009B736B"/>
    <w:rsid w:val="009C0080"/>
    <w:rsid w:val="009C0AD9"/>
    <w:rsid w:val="009C0B46"/>
    <w:rsid w:val="009C107C"/>
    <w:rsid w:val="009C135F"/>
    <w:rsid w:val="009C208C"/>
    <w:rsid w:val="009D1525"/>
    <w:rsid w:val="009D251D"/>
    <w:rsid w:val="009D4011"/>
    <w:rsid w:val="009D5476"/>
    <w:rsid w:val="009D574F"/>
    <w:rsid w:val="009D7AE6"/>
    <w:rsid w:val="009D7E99"/>
    <w:rsid w:val="009E3C1C"/>
    <w:rsid w:val="009E3E37"/>
    <w:rsid w:val="009E410E"/>
    <w:rsid w:val="009E417F"/>
    <w:rsid w:val="009E712E"/>
    <w:rsid w:val="009F061C"/>
    <w:rsid w:val="009F1346"/>
    <w:rsid w:val="009F3ADD"/>
    <w:rsid w:val="009F5A2A"/>
    <w:rsid w:val="009F5E9F"/>
    <w:rsid w:val="00A00FF3"/>
    <w:rsid w:val="00A01DB1"/>
    <w:rsid w:val="00A03A46"/>
    <w:rsid w:val="00A045F2"/>
    <w:rsid w:val="00A0498A"/>
    <w:rsid w:val="00A0776D"/>
    <w:rsid w:val="00A1108A"/>
    <w:rsid w:val="00A11E64"/>
    <w:rsid w:val="00A131EB"/>
    <w:rsid w:val="00A13CE0"/>
    <w:rsid w:val="00A148B2"/>
    <w:rsid w:val="00A15ADB"/>
    <w:rsid w:val="00A16031"/>
    <w:rsid w:val="00A16BCE"/>
    <w:rsid w:val="00A16EEE"/>
    <w:rsid w:val="00A17341"/>
    <w:rsid w:val="00A17A5E"/>
    <w:rsid w:val="00A201D7"/>
    <w:rsid w:val="00A2051A"/>
    <w:rsid w:val="00A21607"/>
    <w:rsid w:val="00A2365D"/>
    <w:rsid w:val="00A2529C"/>
    <w:rsid w:val="00A25537"/>
    <w:rsid w:val="00A25C28"/>
    <w:rsid w:val="00A25DBA"/>
    <w:rsid w:val="00A30C42"/>
    <w:rsid w:val="00A313B1"/>
    <w:rsid w:val="00A319E1"/>
    <w:rsid w:val="00A3322D"/>
    <w:rsid w:val="00A33443"/>
    <w:rsid w:val="00A349F4"/>
    <w:rsid w:val="00A34DED"/>
    <w:rsid w:val="00A40572"/>
    <w:rsid w:val="00A41824"/>
    <w:rsid w:val="00A41B76"/>
    <w:rsid w:val="00A42D8E"/>
    <w:rsid w:val="00A435C5"/>
    <w:rsid w:val="00A43F03"/>
    <w:rsid w:val="00A4521D"/>
    <w:rsid w:val="00A45951"/>
    <w:rsid w:val="00A45E4E"/>
    <w:rsid w:val="00A4654C"/>
    <w:rsid w:val="00A501E0"/>
    <w:rsid w:val="00A50648"/>
    <w:rsid w:val="00A50CDF"/>
    <w:rsid w:val="00A5123A"/>
    <w:rsid w:val="00A5177E"/>
    <w:rsid w:val="00A51780"/>
    <w:rsid w:val="00A517C4"/>
    <w:rsid w:val="00A51BAE"/>
    <w:rsid w:val="00A52189"/>
    <w:rsid w:val="00A54512"/>
    <w:rsid w:val="00A55B94"/>
    <w:rsid w:val="00A56515"/>
    <w:rsid w:val="00A574B0"/>
    <w:rsid w:val="00A57A78"/>
    <w:rsid w:val="00A6158E"/>
    <w:rsid w:val="00A636D1"/>
    <w:rsid w:val="00A64C5A"/>
    <w:rsid w:val="00A64DB4"/>
    <w:rsid w:val="00A65C94"/>
    <w:rsid w:val="00A67D69"/>
    <w:rsid w:val="00A67F8C"/>
    <w:rsid w:val="00A73911"/>
    <w:rsid w:val="00A74165"/>
    <w:rsid w:val="00A74319"/>
    <w:rsid w:val="00A756CF"/>
    <w:rsid w:val="00A77DAA"/>
    <w:rsid w:val="00A804E2"/>
    <w:rsid w:val="00A809F4"/>
    <w:rsid w:val="00A8190F"/>
    <w:rsid w:val="00A82341"/>
    <w:rsid w:val="00A82C47"/>
    <w:rsid w:val="00A839E2"/>
    <w:rsid w:val="00A83D76"/>
    <w:rsid w:val="00A86043"/>
    <w:rsid w:val="00A86F90"/>
    <w:rsid w:val="00A87F42"/>
    <w:rsid w:val="00A91A84"/>
    <w:rsid w:val="00A9339E"/>
    <w:rsid w:val="00A93A89"/>
    <w:rsid w:val="00A93EDB"/>
    <w:rsid w:val="00A9413F"/>
    <w:rsid w:val="00A94156"/>
    <w:rsid w:val="00A94732"/>
    <w:rsid w:val="00A9550F"/>
    <w:rsid w:val="00A95E35"/>
    <w:rsid w:val="00A96E2B"/>
    <w:rsid w:val="00A97244"/>
    <w:rsid w:val="00AA012A"/>
    <w:rsid w:val="00AA04C7"/>
    <w:rsid w:val="00AA0F20"/>
    <w:rsid w:val="00AA1933"/>
    <w:rsid w:val="00AA1E55"/>
    <w:rsid w:val="00AA2254"/>
    <w:rsid w:val="00AA25A4"/>
    <w:rsid w:val="00AA3292"/>
    <w:rsid w:val="00AA38FF"/>
    <w:rsid w:val="00AA3AA0"/>
    <w:rsid w:val="00AA3E75"/>
    <w:rsid w:val="00AA602E"/>
    <w:rsid w:val="00AA763F"/>
    <w:rsid w:val="00AA7EBA"/>
    <w:rsid w:val="00AB12DA"/>
    <w:rsid w:val="00AB24DA"/>
    <w:rsid w:val="00AB2693"/>
    <w:rsid w:val="00AB321A"/>
    <w:rsid w:val="00AB3675"/>
    <w:rsid w:val="00AB4B96"/>
    <w:rsid w:val="00AB5225"/>
    <w:rsid w:val="00AB6530"/>
    <w:rsid w:val="00AB68C7"/>
    <w:rsid w:val="00AB6A37"/>
    <w:rsid w:val="00AB6BD1"/>
    <w:rsid w:val="00AB709B"/>
    <w:rsid w:val="00AB77D5"/>
    <w:rsid w:val="00AB7B5A"/>
    <w:rsid w:val="00AC2008"/>
    <w:rsid w:val="00AC256F"/>
    <w:rsid w:val="00AC33D9"/>
    <w:rsid w:val="00AC5F80"/>
    <w:rsid w:val="00AC61B8"/>
    <w:rsid w:val="00AC67F8"/>
    <w:rsid w:val="00AC6E66"/>
    <w:rsid w:val="00AC760D"/>
    <w:rsid w:val="00AC769A"/>
    <w:rsid w:val="00AC7C50"/>
    <w:rsid w:val="00AD0ECB"/>
    <w:rsid w:val="00AD286C"/>
    <w:rsid w:val="00AD2FA4"/>
    <w:rsid w:val="00AD3350"/>
    <w:rsid w:val="00AD3FD0"/>
    <w:rsid w:val="00AD5C33"/>
    <w:rsid w:val="00AD601C"/>
    <w:rsid w:val="00AE01D7"/>
    <w:rsid w:val="00AE0D44"/>
    <w:rsid w:val="00AE17D2"/>
    <w:rsid w:val="00AE2D8B"/>
    <w:rsid w:val="00AE3923"/>
    <w:rsid w:val="00AE48CF"/>
    <w:rsid w:val="00AE744B"/>
    <w:rsid w:val="00AF013D"/>
    <w:rsid w:val="00AF416E"/>
    <w:rsid w:val="00AF427C"/>
    <w:rsid w:val="00AF474B"/>
    <w:rsid w:val="00AF600A"/>
    <w:rsid w:val="00AF6190"/>
    <w:rsid w:val="00AF6F46"/>
    <w:rsid w:val="00B00A8D"/>
    <w:rsid w:val="00B01BFA"/>
    <w:rsid w:val="00B01D8A"/>
    <w:rsid w:val="00B039F3"/>
    <w:rsid w:val="00B03AB3"/>
    <w:rsid w:val="00B055E8"/>
    <w:rsid w:val="00B0593D"/>
    <w:rsid w:val="00B06663"/>
    <w:rsid w:val="00B07573"/>
    <w:rsid w:val="00B1083A"/>
    <w:rsid w:val="00B108C8"/>
    <w:rsid w:val="00B10BA4"/>
    <w:rsid w:val="00B10D8A"/>
    <w:rsid w:val="00B11313"/>
    <w:rsid w:val="00B12770"/>
    <w:rsid w:val="00B134ED"/>
    <w:rsid w:val="00B140E2"/>
    <w:rsid w:val="00B1412A"/>
    <w:rsid w:val="00B14D45"/>
    <w:rsid w:val="00B14D80"/>
    <w:rsid w:val="00B15FDF"/>
    <w:rsid w:val="00B17B48"/>
    <w:rsid w:val="00B212BD"/>
    <w:rsid w:val="00B22029"/>
    <w:rsid w:val="00B229C2"/>
    <w:rsid w:val="00B23E0A"/>
    <w:rsid w:val="00B249C9"/>
    <w:rsid w:val="00B2534B"/>
    <w:rsid w:val="00B2627A"/>
    <w:rsid w:val="00B26895"/>
    <w:rsid w:val="00B303F9"/>
    <w:rsid w:val="00B30966"/>
    <w:rsid w:val="00B30E19"/>
    <w:rsid w:val="00B321EE"/>
    <w:rsid w:val="00B33A81"/>
    <w:rsid w:val="00B3516A"/>
    <w:rsid w:val="00B35805"/>
    <w:rsid w:val="00B35E17"/>
    <w:rsid w:val="00B360C3"/>
    <w:rsid w:val="00B36A29"/>
    <w:rsid w:val="00B405A6"/>
    <w:rsid w:val="00B430B5"/>
    <w:rsid w:val="00B440CF"/>
    <w:rsid w:val="00B44ACB"/>
    <w:rsid w:val="00B452C0"/>
    <w:rsid w:val="00B464EB"/>
    <w:rsid w:val="00B4650F"/>
    <w:rsid w:val="00B46B84"/>
    <w:rsid w:val="00B47B8D"/>
    <w:rsid w:val="00B50333"/>
    <w:rsid w:val="00B51958"/>
    <w:rsid w:val="00B52154"/>
    <w:rsid w:val="00B53048"/>
    <w:rsid w:val="00B53E27"/>
    <w:rsid w:val="00B55A40"/>
    <w:rsid w:val="00B55B63"/>
    <w:rsid w:val="00B5775F"/>
    <w:rsid w:val="00B5787B"/>
    <w:rsid w:val="00B57C15"/>
    <w:rsid w:val="00B60523"/>
    <w:rsid w:val="00B61005"/>
    <w:rsid w:val="00B638D9"/>
    <w:rsid w:val="00B640AE"/>
    <w:rsid w:val="00B65BE0"/>
    <w:rsid w:val="00B66A5B"/>
    <w:rsid w:val="00B704AA"/>
    <w:rsid w:val="00B70595"/>
    <w:rsid w:val="00B7218D"/>
    <w:rsid w:val="00B72B70"/>
    <w:rsid w:val="00B7358B"/>
    <w:rsid w:val="00B739A4"/>
    <w:rsid w:val="00B761E8"/>
    <w:rsid w:val="00B8100B"/>
    <w:rsid w:val="00B81F8B"/>
    <w:rsid w:val="00B821E5"/>
    <w:rsid w:val="00B8340C"/>
    <w:rsid w:val="00B83942"/>
    <w:rsid w:val="00B85869"/>
    <w:rsid w:val="00B85A40"/>
    <w:rsid w:val="00B933DF"/>
    <w:rsid w:val="00B9397B"/>
    <w:rsid w:val="00B93FFF"/>
    <w:rsid w:val="00B941B8"/>
    <w:rsid w:val="00B941E2"/>
    <w:rsid w:val="00B9593D"/>
    <w:rsid w:val="00B95D6C"/>
    <w:rsid w:val="00BA0C58"/>
    <w:rsid w:val="00BA0E46"/>
    <w:rsid w:val="00BA292C"/>
    <w:rsid w:val="00BA4E31"/>
    <w:rsid w:val="00BA5D72"/>
    <w:rsid w:val="00BA6447"/>
    <w:rsid w:val="00BB2513"/>
    <w:rsid w:val="00BB387A"/>
    <w:rsid w:val="00BB7292"/>
    <w:rsid w:val="00BB7824"/>
    <w:rsid w:val="00BC0504"/>
    <w:rsid w:val="00BC0B00"/>
    <w:rsid w:val="00BC0B76"/>
    <w:rsid w:val="00BC0C66"/>
    <w:rsid w:val="00BC13E3"/>
    <w:rsid w:val="00BC616E"/>
    <w:rsid w:val="00BC61BC"/>
    <w:rsid w:val="00BD0971"/>
    <w:rsid w:val="00BD2240"/>
    <w:rsid w:val="00BD24DB"/>
    <w:rsid w:val="00BD3CAC"/>
    <w:rsid w:val="00BD453A"/>
    <w:rsid w:val="00BD4620"/>
    <w:rsid w:val="00BD7A36"/>
    <w:rsid w:val="00BE01EC"/>
    <w:rsid w:val="00BE082E"/>
    <w:rsid w:val="00BE0A7B"/>
    <w:rsid w:val="00BE137C"/>
    <w:rsid w:val="00BE2164"/>
    <w:rsid w:val="00BE5D05"/>
    <w:rsid w:val="00BE7714"/>
    <w:rsid w:val="00BF199B"/>
    <w:rsid w:val="00BF29CF"/>
    <w:rsid w:val="00BF33CC"/>
    <w:rsid w:val="00BF4EE6"/>
    <w:rsid w:val="00BF5E93"/>
    <w:rsid w:val="00C022F3"/>
    <w:rsid w:val="00C026D9"/>
    <w:rsid w:val="00C03F2E"/>
    <w:rsid w:val="00C046CE"/>
    <w:rsid w:val="00C05275"/>
    <w:rsid w:val="00C05AD8"/>
    <w:rsid w:val="00C07AB2"/>
    <w:rsid w:val="00C10D14"/>
    <w:rsid w:val="00C115FD"/>
    <w:rsid w:val="00C14EBC"/>
    <w:rsid w:val="00C158D8"/>
    <w:rsid w:val="00C1591A"/>
    <w:rsid w:val="00C15FAA"/>
    <w:rsid w:val="00C15FED"/>
    <w:rsid w:val="00C1756B"/>
    <w:rsid w:val="00C17D45"/>
    <w:rsid w:val="00C20144"/>
    <w:rsid w:val="00C226CB"/>
    <w:rsid w:val="00C22F82"/>
    <w:rsid w:val="00C235C4"/>
    <w:rsid w:val="00C2380F"/>
    <w:rsid w:val="00C30B55"/>
    <w:rsid w:val="00C3140C"/>
    <w:rsid w:val="00C326F5"/>
    <w:rsid w:val="00C32F7C"/>
    <w:rsid w:val="00C3341E"/>
    <w:rsid w:val="00C33D78"/>
    <w:rsid w:val="00C35093"/>
    <w:rsid w:val="00C357FB"/>
    <w:rsid w:val="00C37B04"/>
    <w:rsid w:val="00C4064D"/>
    <w:rsid w:val="00C41C34"/>
    <w:rsid w:val="00C42827"/>
    <w:rsid w:val="00C43057"/>
    <w:rsid w:val="00C43323"/>
    <w:rsid w:val="00C44E86"/>
    <w:rsid w:val="00C46DAB"/>
    <w:rsid w:val="00C5041E"/>
    <w:rsid w:val="00C50826"/>
    <w:rsid w:val="00C5265B"/>
    <w:rsid w:val="00C53955"/>
    <w:rsid w:val="00C53DD2"/>
    <w:rsid w:val="00C564D2"/>
    <w:rsid w:val="00C56635"/>
    <w:rsid w:val="00C56816"/>
    <w:rsid w:val="00C601AE"/>
    <w:rsid w:val="00C60F49"/>
    <w:rsid w:val="00C643E8"/>
    <w:rsid w:val="00C6756A"/>
    <w:rsid w:val="00C677F6"/>
    <w:rsid w:val="00C71048"/>
    <w:rsid w:val="00C71B7D"/>
    <w:rsid w:val="00C72347"/>
    <w:rsid w:val="00C74E6E"/>
    <w:rsid w:val="00C764E5"/>
    <w:rsid w:val="00C76C36"/>
    <w:rsid w:val="00C77859"/>
    <w:rsid w:val="00C77937"/>
    <w:rsid w:val="00C803E0"/>
    <w:rsid w:val="00C80AB7"/>
    <w:rsid w:val="00C81A40"/>
    <w:rsid w:val="00C85FE5"/>
    <w:rsid w:val="00C8628C"/>
    <w:rsid w:val="00C87366"/>
    <w:rsid w:val="00C876DF"/>
    <w:rsid w:val="00C90118"/>
    <w:rsid w:val="00C91B03"/>
    <w:rsid w:val="00C93C9D"/>
    <w:rsid w:val="00C94F7B"/>
    <w:rsid w:val="00C95D21"/>
    <w:rsid w:val="00C9734B"/>
    <w:rsid w:val="00CA085F"/>
    <w:rsid w:val="00CA184B"/>
    <w:rsid w:val="00CA2FEC"/>
    <w:rsid w:val="00CA55EA"/>
    <w:rsid w:val="00CA67A9"/>
    <w:rsid w:val="00CA6839"/>
    <w:rsid w:val="00CA6EC7"/>
    <w:rsid w:val="00CA7122"/>
    <w:rsid w:val="00CB128C"/>
    <w:rsid w:val="00CB1CED"/>
    <w:rsid w:val="00CB2800"/>
    <w:rsid w:val="00CB2BAA"/>
    <w:rsid w:val="00CB2DFD"/>
    <w:rsid w:val="00CB3AC7"/>
    <w:rsid w:val="00CB4215"/>
    <w:rsid w:val="00CB5C02"/>
    <w:rsid w:val="00CC0815"/>
    <w:rsid w:val="00CC15A1"/>
    <w:rsid w:val="00CC1C73"/>
    <w:rsid w:val="00CC3370"/>
    <w:rsid w:val="00CC4080"/>
    <w:rsid w:val="00CC416F"/>
    <w:rsid w:val="00CC457E"/>
    <w:rsid w:val="00CC502E"/>
    <w:rsid w:val="00CC5A9A"/>
    <w:rsid w:val="00CC60B0"/>
    <w:rsid w:val="00CC7DAD"/>
    <w:rsid w:val="00CD063C"/>
    <w:rsid w:val="00CD1730"/>
    <w:rsid w:val="00CD22A2"/>
    <w:rsid w:val="00CD2515"/>
    <w:rsid w:val="00CD4B0F"/>
    <w:rsid w:val="00CD5A96"/>
    <w:rsid w:val="00CD64FD"/>
    <w:rsid w:val="00CD71C9"/>
    <w:rsid w:val="00CD7E0A"/>
    <w:rsid w:val="00CE03F0"/>
    <w:rsid w:val="00CE0FA1"/>
    <w:rsid w:val="00CE10EC"/>
    <w:rsid w:val="00CE180B"/>
    <w:rsid w:val="00CE4124"/>
    <w:rsid w:val="00CE465A"/>
    <w:rsid w:val="00CE4817"/>
    <w:rsid w:val="00CE4823"/>
    <w:rsid w:val="00CE5ACD"/>
    <w:rsid w:val="00CF07C4"/>
    <w:rsid w:val="00CF12F9"/>
    <w:rsid w:val="00CF1758"/>
    <w:rsid w:val="00CF23E0"/>
    <w:rsid w:val="00CF2D76"/>
    <w:rsid w:val="00CF336E"/>
    <w:rsid w:val="00CF38DE"/>
    <w:rsid w:val="00CF3A05"/>
    <w:rsid w:val="00CF3F9F"/>
    <w:rsid w:val="00CF4293"/>
    <w:rsid w:val="00CF4699"/>
    <w:rsid w:val="00CF47DA"/>
    <w:rsid w:val="00CF4C3E"/>
    <w:rsid w:val="00CF5452"/>
    <w:rsid w:val="00CF5C1A"/>
    <w:rsid w:val="00CF5E03"/>
    <w:rsid w:val="00CF6DE4"/>
    <w:rsid w:val="00D0006A"/>
    <w:rsid w:val="00D0008C"/>
    <w:rsid w:val="00D01DF4"/>
    <w:rsid w:val="00D02FED"/>
    <w:rsid w:val="00D03556"/>
    <w:rsid w:val="00D03631"/>
    <w:rsid w:val="00D03745"/>
    <w:rsid w:val="00D03CF4"/>
    <w:rsid w:val="00D05251"/>
    <w:rsid w:val="00D055A4"/>
    <w:rsid w:val="00D06082"/>
    <w:rsid w:val="00D06E74"/>
    <w:rsid w:val="00D07F27"/>
    <w:rsid w:val="00D10019"/>
    <w:rsid w:val="00D108F4"/>
    <w:rsid w:val="00D129B5"/>
    <w:rsid w:val="00D13597"/>
    <w:rsid w:val="00D13E59"/>
    <w:rsid w:val="00D15911"/>
    <w:rsid w:val="00D1738D"/>
    <w:rsid w:val="00D17585"/>
    <w:rsid w:val="00D2028C"/>
    <w:rsid w:val="00D20603"/>
    <w:rsid w:val="00D20EAC"/>
    <w:rsid w:val="00D216E9"/>
    <w:rsid w:val="00D21BA0"/>
    <w:rsid w:val="00D220DE"/>
    <w:rsid w:val="00D223CD"/>
    <w:rsid w:val="00D23BAF"/>
    <w:rsid w:val="00D2530D"/>
    <w:rsid w:val="00D25DC3"/>
    <w:rsid w:val="00D25DF8"/>
    <w:rsid w:val="00D27AB1"/>
    <w:rsid w:val="00D302D2"/>
    <w:rsid w:val="00D307BC"/>
    <w:rsid w:val="00D30EDC"/>
    <w:rsid w:val="00D30FDA"/>
    <w:rsid w:val="00D3528D"/>
    <w:rsid w:val="00D4197C"/>
    <w:rsid w:val="00D426A9"/>
    <w:rsid w:val="00D42E73"/>
    <w:rsid w:val="00D437C6"/>
    <w:rsid w:val="00D44EC3"/>
    <w:rsid w:val="00D47756"/>
    <w:rsid w:val="00D47CD2"/>
    <w:rsid w:val="00D51986"/>
    <w:rsid w:val="00D519B6"/>
    <w:rsid w:val="00D53900"/>
    <w:rsid w:val="00D53A2B"/>
    <w:rsid w:val="00D554DD"/>
    <w:rsid w:val="00D56D5A"/>
    <w:rsid w:val="00D608AE"/>
    <w:rsid w:val="00D63865"/>
    <w:rsid w:val="00D64AAB"/>
    <w:rsid w:val="00D66935"/>
    <w:rsid w:val="00D66F53"/>
    <w:rsid w:val="00D67EFE"/>
    <w:rsid w:val="00D70883"/>
    <w:rsid w:val="00D71205"/>
    <w:rsid w:val="00D7156D"/>
    <w:rsid w:val="00D732BC"/>
    <w:rsid w:val="00D74D53"/>
    <w:rsid w:val="00D75A14"/>
    <w:rsid w:val="00D83A21"/>
    <w:rsid w:val="00D87480"/>
    <w:rsid w:val="00D9091D"/>
    <w:rsid w:val="00D90A94"/>
    <w:rsid w:val="00D919CF"/>
    <w:rsid w:val="00D91C5D"/>
    <w:rsid w:val="00D92658"/>
    <w:rsid w:val="00D93AFE"/>
    <w:rsid w:val="00D93CEC"/>
    <w:rsid w:val="00D94E88"/>
    <w:rsid w:val="00D95125"/>
    <w:rsid w:val="00DA1468"/>
    <w:rsid w:val="00DA1C15"/>
    <w:rsid w:val="00DA355A"/>
    <w:rsid w:val="00DA4091"/>
    <w:rsid w:val="00DA46FC"/>
    <w:rsid w:val="00DA5E6D"/>
    <w:rsid w:val="00DA5F02"/>
    <w:rsid w:val="00DA6681"/>
    <w:rsid w:val="00DA7013"/>
    <w:rsid w:val="00DB0DCD"/>
    <w:rsid w:val="00DB0F60"/>
    <w:rsid w:val="00DB2F09"/>
    <w:rsid w:val="00DB3743"/>
    <w:rsid w:val="00DB4B73"/>
    <w:rsid w:val="00DB5153"/>
    <w:rsid w:val="00DB5169"/>
    <w:rsid w:val="00DB5200"/>
    <w:rsid w:val="00DB5F18"/>
    <w:rsid w:val="00DB7399"/>
    <w:rsid w:val="00DB79D8"/>
    <w:rsid w:val="00DC18D1"/>
    <w:rsid w:val="00DC24EC"/>
    <w:rsid w:val="00DC5126"/>
    <w:rsid w:val="00DC51F4"/>
    <w:rsid w:val="00DC5925"/>
    <w:rsid w:val="00DC69B2"/>
    <w:rsid w:val="00DC710A"/>
    <w:rsid w:val="00DC7581"/>
    <w:rsid w:val="00DC7995"/>
    <w:rsid w:val="00DD356D"/>
    <w:rsid w:val="00DD4857"/>
    <w:rsid w:val="00DD4AE5"/>
    <w:rsid w:val="00DD500A"/>
    <w:rsid w:val="00DD545A"/>
    <w:rsid w:val="00DD7706"/>
    <w:rsid w:val="00DD7E8B"/>
    <w:rsid w:val="00DE02CA"/>
    <w:rsid w:val="00DE0AD9"/>
    <w:rsid w:val="00DE1750"/>
    <w:rsid w:val="00DE1BA6"/>
    <w:rsid w:val="00DE3B07"/>
    <w:rsid w:val="00DE4763"/>
    <w:rsid w:val="00DE5A04"/>
    <w:rsid w:val="00DE5EE4"/>
    <w:rsid w:val="00DE6A20"/>
    <w:rsid w:val="00DE7B00"/>
    <w:rsid w:val="00DE7D56"/>
    <w:rsid w:val="00DF0CE1"/>
    <w:rsid w:val="00DF0DFE"/>
    <w:rsid w:val="00DF1DFB"/>
    <w:rsid w:val="00DF24F0"/>
    <w:rsid w:val="00DF251F"/>
    <w:rsid w:val="00DF28A4"/>
    <w:rsid w:val="00DF367A"/>
    <w:rsid w:val="00DF3929"/>
    <w:rsid w:val="00DF3BE5"/>
    <w:rsid w:val="00DF5C8A"/>
    <w:rsid w:val="00DF641D"/>
    <w:rsid w:val="00E0010E"/>
    <w:rsid w:val="00E00A86"/>
    <w:rsid w:val="00E01407"/>
    <w:rsid w:val="00E02C0B"/>
    <w:rsid w:val="00E03CCD"/>
    <w:rsid w:val="00E06831"/>
    <w:rsid w:val="00E072CD"/>
    <w:rsid w:val="00E075C1"/>
    <w:rsid w:val="00E1288B"/>
    <w:rsid w:val="00E12D01"/>
    <w:rsid w:val="00E13A43"/>
    <w:rsid w:val="00E13D89"/>
    <w:rsid w:val="00E14504"/>
    <w:rsid w:val="00E150AF"/>
    <w:rsid w:val="00E17581"/>
    <w:rsid w:val="00E205CC"/>
    <w:rsid w:val="00E21BB0"/>
    <w:rsid w:val="00E21F85"/>
    <w:rsid w:val="00E22BA1"/>
    <w:rsid w:val="00E2631D"/>
    <w:rsid w:val="00E26576"/>
    <w:rsid w:val="00E26A0A"/>
    <w:rsid w:val="00E26D39"/>
    <w:rsid w:val="00E275ED"/>
    <w:rsid w:val="00E3071A"/>
    <w:rsid w:val="00E30943"/>
    <w:rsid w:val="00E30E8B"/>
    <w:rsid w:val="00E31211"/>
    <w:rsid w:val="00E31C1E"/>
    <w:rsid w:val="00E33C04"/>
    <w:rsid w:val="00E366B1"/>
    <w:rsid w:val="00E367A1"/>
    <w:rsid w:val="00E40F49"/>
    <w:rsid w:val="00E41DBC"/>
    <w:rsid w:val="00E42392"/>
    <w:rsid w:val="00E42BAD"/>
    <w:rsid w:val="00E436FE"/>
    <w:rsid w:val="00E438BC"/>
    <w:rsid w:val="00E4496D"/>
    <w:rsid w:val="00E462DE"/>
    <w:rsid w:val="00E46C76"/>
    <w:rsid w:val="00E46F3A"/>
    <w:rsid w:val="00E47C6F"/>
    <w:rsid w:val="00E50C6B"/>
    <w:rsid w:val="00E51884"/>
    <w:rsid w:val="00E51E47"/>
    <w:rsid w:val="00E52CFE"/>
    <w:rsid w:val="00E533E3"/>
    <w:rsid w:val="00E53410"/>
    <w:rsid w:val="00E54213"/>
    <w:rsid w:val="00E542FF"/>
    <w:rsid w:val="00E550F8"/>
    <w:rsid w:val="00E554AA"/>
    <w:rsid w:val="00E55972"/>
    <w:rsid w:val="00E56CB4"/>
    <w:rsid w:val="00E57840"/>
    <w:rsid w:val="00E57E30"/>
    <w:rsid w:val="00E603B3"/>
    <w:rsid w:val="00E60B3A"/>
    <w:rsid w:val="00E60CA0"/>
    <w:rsid w:val="00E61A98"/>
    <w:rsid w:val="00E61CBB"/>
    <w:rsid w:val="00E62936"/>
    <w:rsid w:val="00E62D7D"/>
    <w:rsid w:val="00E640A1"/>
    <w:rsid w:val="00E6550F"/>
    <w:rsid w:val="00E66B99"/>
    <w:rsid w:val="00E66BE5"/>
    <w:rsid w:val="00E678AF"/>
    <w:rsid w:val="00E747C8"/>
    <w:rsid w:val="00E74D43"/>
    <w:rsid w:val="00E75F92"/>
    <w:rsid w:val="00E75FD3"/>
    <w:rsid w:val="00E76030"/>
    <w:rsid w:val="00E8142E"/>
    <w:rsid w:val="00E81670"/>
    <w:rsid w:val="00E8190A"/>
    <w:rsid w:val="00E828AD"/>
    <w:rsid w:val="00E83655"/>
    <w:rsid w:val="00E83719"/>
    <w:rsid w:val="00E8381B"/>
    <w:rsid w:val="00E83F3A"/>
    <w:rsid w:val="00E84BE4"/>
    <w:rsid w:val="00E84FDC"/>
    <w:rsid w:val="00E85298"/>
    <w:rsid w:val="00E8597B"/>
    <w:rsid w:val="00E85E17"/>
    <w:rsid w:val="00E863A5"/>
    <w:rsid w:val="00E91334"/>
    <w:rsid w:val="00E9199B"/>
    <w:rsid w:val="00E91ABE"/>
    <w:rsid w:val="00E921E4"/>
    <w:rsid w:val="00E9332D"/>
    <w:rsid w:val="00E959D1"/>
    <w:rsid w:val="00EA0E4E"/>
    <w:rsid w:val="00EA1A63"/>
    <w:rsid w:val="00EA27E6"/>
    <w:rsid w:val="00EA3407"/>
    <w:rsid w:val="00EA3C55"/>
    <w:rsid w:val="00EA6199"/>
    <w:rsid w:val="00EB0833"/>
    <w:rsid w:val="00EB1A9A"/>
    <w:rsid w:val="00EB2EFC"/>
    <w:rsid w:val="00EB4525"/>
    <w:rsid w:val="00EB49AF"/>
    <w:rsid w:val="00EB4CF3"/>
    <w:rsid w:val="00EB612C"/>
    <w:rsid w:val="00EB6598"/>
    <w:rsid w:val="00EB735A"/>
    <w:rsid w:val="00EC3050"/>
    <w:rsid w:val="00EC31FB"/>
    <w:rsid w:val="00EC3390"/>
    <w:rsid w:val="00EC447B"/>
    <w:rsid w:val="00EC7630"/>
    <w:rsid w:val="00EC7A4D"/>
    <w:rsid w:val="00ED121D"/>
    <w:rsid w:val="00ED17F6"/>
    <w:rsid w:val="00ED1E1D"/>
    <w:rsid w:val="00ED3017"/>
    <w:rsid w:val="00ED36F2"/>
    <w:rsid w:val="00ED62EE"/>
    <w:rsid w:val="00ED6FA4"/>
    <w:rsid w:val="00ED70BE"/>
    <w:rsid w:val="00EE1AFD"/>
    <w:rsid w:val="00EE2D05"/>
    <w:rsid w:val="00EE2EF7"/>
    <w:rsid w:val="00EE2FA4"/>
    <w:rsid w:val="00EE394D"/>
    <w:rsid w:val="00EE3E44"/>
    <w:rsid w:val="00EE5824"/>
    <w:rsid w:val="00EE68F2"/>
    <w:rsid w:val="00EF02CB"/>
    <w:rsid w:val="00EF06E2"/>
    <w:rsid w:val="00EF16C6"/>
    <w:rsid w:val="00EF1B0B"/>
    <w:rsid w:val="00EF2A8A"/>
    <w:rsid w:val="00EF3B02"/>
    <w:rsid w:val="00EF414C"/>
    <w:rsid w:val="00EF462F"/>
    <w:rsid w:val="00EF4BB8"/>
    <w:rsid w:val="00EF54AF"/>
    <w:rsid w:val="00EF5BB6"/>
    <w:rsid w:val="00F007F2"/>
    <w:rsid w:val="00F03035"/>
    <w:rsid w:val="00F0428D"/>
    <w:rsid w:val="00F052B2"/>
    <w:rsid w:val="00F06DD6"/>
    <w:rsid w:val="00F077FD"/>
    <w:rsid w:val="00F07D3D"/>
    <w:rsid w:val="00F07DF2"/>
    <w:rsid w:val="00F103AE"/>
    <w:rsid w:val="00F103B1"/>
    <w:rsid w:val="00F10E3E"/>
    <w:rsid w:val="00F11174"/>
    <w:rsid w:val="00F118F2"/>
    <w:rsid w:val="00F12076"/>
    <w:rsid w:val="00F16AAA"/>
    <w:rsid w:val="00F20060"/>
    <w:rsid w:val="00F20083"/>
    <w:rsid w:val="00F207A0"/>
    <w:rsid w:val="00F21FDA"/>
    <w:rsid w:val="00F22EAF"/>
    <w:rsid w:val="00F23AD3"/>
    <w:rsid w:val="00F241D3"/>
    <w:rsid w:val="00F24664"/>
    <w:rsid w:val="00F2539C"/>
    <w:rsid w:val="00F25CAB"/>
    <w:rsid w:val="00F265A4"/>
    <w:rsid w:val="00F26A3B"/>
    <w:rsid w:val="00F30CED"/>
    <w:rsid w:val="00F31604"/>
    <w:rsid w:val="00F3164D"/>
    <w:rsid w:val="00F31B28"/>
    <w:rsid w:val="00F31CEA"/>
    <w:rsid w:val="00F31D26"/>
    <w:rsid w:val="00F33996"/>
    <w:rsid w:val="00F343CC"/>
    <w:rsid w:val="00F3674D"/>
    <w:rsid w:val="00F36CAA"/>
    <w:rsid w:val="00F36FA9"/>
    <w:rsid w:val="00F3709E"/>
    <w:rsid w:val="00F370A8"/>
    <w:rsid w:val="00F37645"/>
    <w:rsid w:val="00F37984"/>
    <w:rsid w:val="00F41FF4"/>
    <w:rsid w:val="00F42436"/>
    <w:rsid w:val="00F42786"/>
    <w:rsid w:val="00F4381D"/>
    <w:rsid w:val="00F43BEA"/>
    <w:rsid w:val="00F467D4"/>
    <w:rsid w:val="00F51BC3"/>
    <w:rsid w:val="00F527B1"/>
    <w:rsid w:val="00F545E8"/>
    <w:rsid w:val="00F555D1"/>
    <w:rsid w:val="00F60274"/>
    <w:rsid w:val="00F60FD8"/>
    <w:rsid w:val="00F64180"/>
    <w:rsid w:val="00F651FB"/>
    <w:rsid w:val="00F6561D"/>
    <w:rsid w:val="00F66325"/>
    <w:rsid w:val="00F6707B"/>
    <w:rsid w:val="00F679BF"/>
    <w:rsid w:val="00F67E60"/>
    <w:rsid w:val="00F70A6F"/>
    <w:rsid w:val="00F71187"/>
    <w:rsid w:val="00F71381"/>
    <w:rsid w:val="00F73216"/>
    <w:rsid w:val="00F742DF"/>
    <w:rsid w:val="00F74DA2"/>
    <w:rsid w:val="00F74DEA"/>
    <w:rsid w:val="00F750FA"/>
    <w:rsid w:val="00F75F9C"/>
    <w:rsid w:val="00F80467"/>
    <w:rsid w:val="00F8074D"/>
    <w:rsid w:val="00F80932"/>
    <w:rsid w:val="00F80C70"/>
    <w:rsid w:val="00F80EFE"/>
    <w:rsid w:val="00F82C30"/>
    <w:rsid w:val="00F82E05"/>
    <w:rsid w:val="00F841EF"/>
    <w:rsid w:val="00F84931"/>
    <w:rsid w:val="00F84C33"/>
    <w:rsid w:val="00F86F28"/>
    <w:rsid w:val="00F879F3"/>
    <w:rsid w:val="00F87F39"/>
    <w:rsid w:val="00F900C3"/>
    <w:rsid w:val="00F90CF1"/>
    <w:rsid w:val="00F90FDC"/>
    <w:rsid w:val="00F91076"/>
    <w:rsid w:val="00F923A8"/>
    <w:rsid w:val="00F928DD"/>
    <w:rsid w:val="00F9460D"/>
    <w:rsid w:val="00F95814"/>
    <w:rsid w:val="00F966D5"/>
    <w:rsid w:val="00FA451A"/>
    <w:rsid w:val="00FA77BB"/>
    <w:rsid w:val="00FA7D5B"/>
    <w:rsid w:val="00FA7E98"/>
    <w:rsid w:val="00FA7EDC"/>
    <w:rsid w:val="00FA7F82"/>
    <w:rsid w:val="00FA7FA4"/>
    <w:rsid w:val="00FB18AD"/>
    <w:rsid w:val="00FB22ED"/>
    <w:rsid w:val="00FB23C6"/>
    <w:rsid w:val="00FB24D9"/>
    <w:rsid w:val="00FB27BC"/>
    <w:rsid w:val="00FB33E5"/>
    <w:rsid w:val="00FB428E"/>
    <w:rsid w:val="00FB5B15"/>
    <w:rsid w:val="00FB5B2B"/>
    <w:rsid w:val="00FB5EB5"/>
    <w:rsid w:val="00FB653C"/>
    <w:rsid w:val="00FB66EA"/>
    <w:rsid w:val="00FB6A72"/>
    <w:rsid w:val="00FB7061"/>
    <w:rsid w:val="00FC0213"/>
    <w:rsid w:val="00FC0B0D"/>
    <w:rsid w:val="00FC24C7"/>
    <w:rsid w:val="00FC391D"/>
    <w:rsid w:val="00FC3DA0"/>
    <w:rsid w:val="00FC46D1"/>
    <w:rsid w:val="00FC47B1"/>
    <w:rsid w:val="00FC52CF"/>
    <w:rsid w:val="00FC5465"/>
    <w:rsid w:val="00FC57D1"/>
    <w:rsid w:val="00FC5E0C"/>
    <w:rsid w:val="00FC6020"/>
    <w:rsid w:val="00FC708F"/>
    <w:rsid w:val="00FC7701"/>
    <w:rsid w:val="00FC77DC"/>
    <w:rsid w:val="00FC7B9A"/>
    <w:rsid w:val="00FC7EA5"/>
    <w:rsid w:val="00FD0D36"/>
    <w:rsid w:val="00FD1B69"/>
    <w:rsid w:val="00FD2135"/>
    <w:rsid w:val="00FD300A"/>
    <w:rsid w:val="00FD30C1"/>
    <w:rsid w:val="00FD3320"/>
    <w:rsid w:val="00FD367A"/>
    <w:rsid w:val="00FD567C"/>
    <w:rsid w:val="00FD5F0A"/>
    <w:rsid w:val="00FD5FFB"/>
    <w:rsid w:val="00FD6A2E"/>
    <w:rsid w:val="00FD738D"/>
    <w:rsid w:val="00FD7624"/>
    <w:rsid w:val="00FE052C"/>
    <w:rsid w:val="00FE0BAE"/>
    <w:rsid w:val="00FE1B62"/>
    <w:rsid w:val="00FE2ABB"/>
    <w:rsid w:val="00FE3C7D"/>
    <w:rsid w:val="00FE6CF5"/>
    <w:rsid w:val="00FF3A25"/>
    <w:rsid w:val="00FF4462"/>
    <w:rsid w:val="00FF5C2C"/>
    <w:rsid w:val="00FF72C6"/>
    <w:rsid w:val="00FF7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48DCEA9"/>
  <w15:docId w15:val="{EEF0DB03-584F-425C-86E1-6D9A5BBFB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0BC"/>
    <w:pPr>
      <w:spacing w:after="0" w:line="240" w:lineRule="auto"/>
    </w:pPr>
  </w:style>
  <w:style w:type="paragraph" w:styleId="BalloonText">
    <w:name w:val="Balloon Text"/>
    <w:basedOn w:val="Normal"/>
    <w:link w:val="BalloonTextChar"/>
    <w:uiPriority w:val="99"/>
    <w:semiHidden/>
    <w:unhideWhenUsed/>
    <w:rsid w:val="00214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19B"/>
    <w:rPr>
      <w:rFonts w:ascii="Tahoma" w:hAnsi="Tahoma" w:cs="Tahoma"/>
      <w:sz w:val="16"/>
      <w:szCs w:val="16"/>
    </w:rPr>
  </w:style>
  <w:style w:type="paragraph" w:styleId="Header">
    <w:name w:val="header"/>
    <w:basedOn w:val="Normal"/>
    <w:link w:val="HeaderChar"/>
    <w:uiPriority w:val="99"/>
    <w:unhideWhenUsed/>
    <w:rsid w:val="00AF0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13D"/>
  </w:style>
  <w:style w:type="paragraph" w:styleId="Footer">
    <w:name w:val="footer"/>
    <w:basedOn w:val="Normal"/>
    <w:link w:val="FooterChar"/>
    <w:uiPriority w:val="99"/>
    <w:unhideWhenUsed/>
    <w:rsid w:val="00AF0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13D"/>
  </w:style>
  <w:style w:type="paragraph" w:styleId="ListParagraph">
    <w:name w:val="List Paragraph"/>
    <w:basedOn w:val="Normal"/>
    <w:uiPriority w:val="34"/>
    <w:qFormat/>
    <w:rsid w:val="00671464"/>
    <w:pPr>
      <w:spacing w:after="0" w:line="240" w:lineRule="auto"/>
      <w:ind w:left="720"/>
      <w:contextualSpacing/>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846798"/>
    <w:rPr>
      <w:color w:val="0000FF" w:themeColor="hyperlink"/>
      <w:u w:val="single"/>
    </w:rPr>
  </w:style>
  <w:style w:type="character" w:styleId="UnresolvedMention">
    <w:name w:val="Unresolved Mention"/>
    <w:basedOn w:val="DefaultParagraphFont"/>
    <w:uiPriority w:val="99"/>
    <w:semiHidden/>
    <w:unhideWhenUsed/>
    <w:rsid w:val="00846798"/>
    <w:rPr>
      <w:color w:val="808080"/>
      <w:shd w:val="clear" w:color="auto" w:fill="E6E6E6"/>
    </w:rPr>
  </w:style>
  <w:style w:type="character" w:styleId="FollowedHyperlink">
    <w:name w:val="FollowedHyperlink"/>
    <w:basedOn w:val="DefaultParagraphFont"/>
    <w:uiPriority w:val="99"/>
    <w:semiHidden/>
    <w:unhideWhenUsed/>
    <w:rsid w:val="009D25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B66A0-F164-413B-9BF7-8AF2AD197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Livingston Parish Council</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Sandy Teal</dc:creator>
  <cp:lastModifiedBy>Lauren White</cp:lastModifiedBy>
  <cp:revision>6</cp:revision>
  <cp:lastPrinted>2021-06-02T15:12:00Z</cp:lastPrinted>
  <dcterms:created xsi:type="dcterms:W3CDTF">2021-11-10T13:13:00Z</dcterms:created>
  <dcterms:modified xsi:type="dcterms:W3CDTF">2021-11-10T15:00:00Z</dcterms:modified>
</cp:coreProperties>
</file>